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EEDDAB" w14:textId="77777777" w:rsidR="002F0788" w:rsidRDefault="00000000">
      <w:pPr>
        <w:pStyle w:val="Standard"/>
        <w:jc w:val="right"/>
      </w:pPr>
      <w:r>
        <w:rPr>
          <w:rFonts w:ascii="Trebuchet MS" w:hAnsi="Trebuchet MS" w:cs="Arial"/>
          <w:b/>
          <w:bCs/>
          <w:sz w:val="20"/>
          <w:szCs w:val="20"/>
        </w:rPr>
        <w:t>Załącznik nr 1</w:t>
      </w:r>
    </w:p>
    <w:p w14:paraId="67BAD6E4" w14:textId="77777777" w:rsidR="002F0788" w:rsidRDefault="00000000">
      <w:pPr>
        <w:pStyle w:val="Standard"/>
        <w:jc w:val="center"/>
        <w:rPr>
          <w:rFonts w:ascii="Trebuchet MS" w:hAnsi="Trebuchet MS" w:cs="Arial"/>
          <w:b/>
          <w:bCs/>
          <w:sz w:val="20"/>
          <w:szCs w:val="20"/>
        </w:rPr>
      </w:pPr>
      <w:r>
        <w:rPr>
          <w:rFonts w:ascii="Trebuchet MS" w:hAnsi="Trebuchet MS" w:cs="Arial"/>
          <w:b/>
          <w:bCs/>
          <w:sz w:val="20"/>
          <w:szCs w:val="20"/>
        </w:rPr>
        <w:t>OPIS PRZEDMIOTU ZAMÓWIENIA</w:t>
      </w:r>
    </w:p>
    <w:p w14:paraId="05D2C6B8" w14:textId="77777777" w:rsidR="002F0788" w:rsidRDefault="002F0788">
      <w:pPr>
        <w:pStyle w:val="Standard"/>
        <w:jc w:val="center"/>
        <w:rPr>
          <w:rFonts w:ascii="Trebuchet MS" w:hAnsi="Trebuchet MS" w:cs="Arial"/>
          <w:b/>
          <w:bCs/>
          <w:sz w:val="20"/>
          <w:szCs w:val="20"/>
        </w:rPr>
      </w:pPr>
    </w:p>
    <w:p w14:paraId="021E24D0" w14:textId="77777777" w:rsidR="002F0788" w:rsidRDefault="002F0788">
      <w:pPr>
        <w:pStyle w:val="Standard"/>
        <w:jc w:val="center"/>
        <w:rPr>
          <w:rFonts w:ascii="Trebuchet MS" w:hAnsi="Trebuchet MS" w:cs="Arial"/>
          <w:b/>
          <w:bCs/>
          <w:sz w:val="20"/>
          <w:szCs w:val="20"/>
        </w:rPr>
      </w:pPr>
    </w:p>
    <w:p w14:paraId="5976FA3B" w14:textId="77777777" w:rsidR="002F0788" w:rsidRDefault="00000000">
      <w:pPr>
        <w:pStyle w:val="Standard"/>
        <w:spacing w:line="360" w:lineRule="auto"/>
        <w:jc w:val="both"/>
      </w:pPr>
      <w:r>
        <w:rPr>
          <w:rFonts w:ascii="Trebuchet MS" w:hAnsi="Trebuchet MS" w:cs="Arial"/>
          <w:sz w:val="20"/>
          <w:szCs w:val="20"/>
        </w:rPr>
        <w:t>Przedmiotem zamówienia w trybie zapytania ofertowego jest zakup środków czystości wraz z dostawą na  obiekty Miejskiego Ośrodka Sportu i Rekreacji w Rudzie Śląskiej.</w:t>
      </w:r>
    </w:p>
    <w:p w14:paraId="446A8BE4" w14:textId="77777777" w:rsidR="002F0788" w:rsidRDefault="002F0788">
      <w:pPr>
        <w:pStyle w:val="Standard"/>
        <w:spacing w:line="360" w:lineRule="auto"/>
        <w:jc w:val="both"/>
        <w:rPr>
          <w:rFonts w:ascii="Trebuchet MS" w:hAnsi="Trebuchet MS" w:cs="Arial"/>
          <w:sz w:val="20"/>
          <w:szCs w:val="20"/>
        </w:rPr>
      </w:pPr>
    </w:p>
    <w:p w14:paraId="46858E3B" w14:textId="77777777" w:rsidR="002F0788" w:rsidRDefault="00000000">
      <w:pPr>
        <w:pStyle w:val="Standard"/>
        <w:spacing w:line="360" w:lineRule="auto"/>
        <w:jc w:val="both"/>
      </w:pPr>
      <w:r>
        <w:rPr>
          <w:rFonts w:ascii="Trebuchet MS" w:hAnsi="Trebuchet MS" w:cs="Arial"/>
          <w:sz w:val="20"/>
          <w:szCs w:val="20"/>
        </w:rPr>
        <w:t>Zamawiający wymaga, aby przedmiot dostawy był fabrycznie nowy, oryginalnie zapakowany, wolny od wad technicznych i prawnych, dopuszczony do obrotu oraz dobrej jakości, pochodzący z bieżącej produkcji oraz posiadający minimum 12 miesięcy (za wyjątkiem płynu domestos  okres 6 miesięcy) okres przydatności do użycia liczony od dnia dostarczenia przedmiotu zamówienia.</w:t>
      </w:r>
    </w:p>
    <w:p w14:paraId="0CAE5690" w14:textId="77777777" w:rsidR="002F0788" w:rsidRDefault="00000000">
      <w:pPr>
        <w:pStyle w:val="Standard"/>
        <w:spacing w:line="360" w:lineRule="auto"/>
        <w:jc w:val="both"/>
      </w:pPr>
      <w:r>
        <w:rPr>
          <w:rFonts w:ascii="Trebuchet MS" w:hAnsi="Trebuchet MS" w:cs="Arial"/>
          <w:sz w:val="20"/>
          <w:szCs w:val="20"/>
        </w:rPr>
        <w:t xml:space="preserve">Zamawiający w trakcie realizacji umowy może dokonać przesunięć ilościowych poszczególnych towarów wymienionych w poniższej tabeli wg bieżących potrzeb. Zamawiający w okresie obowiązywania umowy, może skorzystać z prawa opcji i powiększyć ilość realizowanych środków czystości wyszczególnionych </w:t>
      </w:r>
      <w:r>
        <w:rPr>
          <w:rFonts w:ascii="Trebuchet MS" w:hAnsi="Trebuchet MS" w:cs="Arial"/>
          <w:sz w:val="20"/>
          <w:szCs w:val="20"/>
        </w:rPr>
        <w:br/>
        <w:t>w tabeli w załączniku nr 2 (formularzu ofertowym). Skorzystanie z prawa opcji nastąpi w przypadku zaistnienia dodatkowych potrzeb Zamawiającego w zakresie przedmiotu umowy, w szczególności większe niż przewidywane zapotrzebowanie na środki czystości. Skorzystanie z prawa opcji, wymaga aneksowania umowy.</w:t>
      </w:r>
    </w:p>
    <w:p w14:paraId="173B7FB9" w14:textId="77777777" w:rsidR="002F0788" w:rsidRDefault="00000000">
      <w:pPr>
        <w:pStyle w:val="Standard"/>
        <w:spacing w:line="360" w:lineRule="auto"/>
        <w:jc w:val="both"/>
      </w:pPr>
      <w:r>
        <w:rPr>
          <w:rFonts w:ascii="Trebuchet MS" w:hAnsi="Trebuchet MS" w:cs="Arial"/>
          <w:sz w:val="20"/>
          <w:szCs w:val="20"/>
        </w:rPr>
        <w:t xml:space="preserve">Dostarczone towary będące przedmiotem zamówienia muszą posiadać certyfikaty zgodności </w:t>
      </w:r>
      <w:r>
        <w:rPr>
          <w:rFonts w:ascii="Trebuchet MS" w:hAnsi="Trebuchet MS" w:cs="Arial"/>
          <w:sz w:val="20"/>
          <w:szCs w:val="20"/>
        </w:rPr>
        <w:br/>
        <w:t>z wymaganiami UE, wszystkie produkty, które tego wymagają winny posiadać niezbędne aktualne certyfikaty bezpieczeństwa, atesty higieniczne, karty charakterystyki, świadectwa jakości i spełniać wszelkie wymogi norm określone obowiązującym prawem oraz posiadać oznaczenia CE.</w:t>
      </w:r>
    </w:p>
    <w:p w14:paraId="609F9287" w14:textId="77777777" w:rsidR="002F0788" w:rsidRDefault="00000000">
      <w:pPr>
        <w:pStyle w:val="Standard"/>
        <w:spacing w:line="360" w:lineRule="auto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>Wskazane przez Zamawiającego nazwy zostały podane w celu prawidłowego określenia przedmiotu zamówienia i służą ustaleniu oczekiwanych parametrów środków czystości.</w:t>
      </w:r>
    </w:p>
    <w:p w14:paraId="64C53954" w14:textId="77777777" w:rsidR="002F0788" w:rsidRDefault="00000000">
      <w:pPr>
        <w:pStyle w:val="Standard"/>
        <w:spacing w:line="360" w:lineRule="auto"/>
        <w:jc w:val="both"/>
      </w:pPr>
      <w:r>
        <w:rPr>
          <w:rFonts w:ascii="Trebuchet MS" w:hAnsi="Trebuchet MS" w:cs="Arial"/>
          <w:sz w:val="20"/>
          <w:szCs w:val="20"/>
        </w:rPr>
        <w:t>Szczegółowy zakres praw i obowiązków związanych z realizacją zamówienia określa wzór umowy stanowiący załącznik nr 4 zapytania ofertowego.</w:t>
      </w:r>
    </w:p>
    <w:p w14:paraId="7D35481E" w14:textId="77777777" w:rsidR="002F0788" w:rsidRDefault="002F0788">
      <w:pPr>
        <w:pStyle w:val="Standard"/>
        <w:spacing w:line="360" w:lineRule="auto"/>
        <w:jc w:val="both"/>
        <w:rPr>
          <w:rFonts w:ascii="Trebuchet MS" w:hAnsi="Trebuchet MS" w:cs="Arial"/>
          <w:b/>
          <w:sz w:val="20"/>
          <w:szCs w:val="20"/>
        </w:rPr>
      </w:pPr>
    </w:p>
    <w:p w14:paraId="001CA9BA" w14:textId="77777777" w:rsidR="002F0788" w:rsidRDefault="00000000">
      <w:pPr>
        <w:pStyle w:val="Standard"/>
        <w:spacing w:line="360" w:lineRule="auto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>Zamówienie obejmuje zakup i dostawę środków czystości w następującym asortymencie:</w:t>
      </w: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0"/>
        <w:gridCol w:w="3060"/>
        <w:gridCol w:w="4365"/>
        <w:gridCol w:w="1710"/>
      </w:tblGrid>
      <w:tr w:rsidR="002F0788" w14:paraId="5851FF8B" w14:textId="77777777"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A7FDBD" w14:textId="77777777" w:rsidR="002F0788" w:rsidRDefault="00000000">
            <w:pPr>
              <w:pStyle w:val="TableContents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Lp.</w:t>
            </w:r>
          </w:p>
        </w:tc>
        <w:tc>
          <w:tcPr>
            <w:tcW w:w="3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BE2C34" w14:textId="77777777" w:rsidR="002F0788" w:rsidRDefault="00000000">
            <w:pPr>
              <w:pStyle w:val="TableContents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Nazwa zmawiającego produktu</w:t>
            </w:r>
          </w:p>
        </w:tc>
        <w:tc>
          <w:tcPr>
            <w:tcW w:w="43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B2A85E" w14:textId="225FE197" w:rsidR="002F0788" w:rsidRDefault="00000000">
            <w:pPr>
              <w:pStyle w:val="TableContents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Opis /</w:t>
            </w:r>
            <w:r w:rsidR="00287BFA">
              <w:rPr>
                <w:rFonts w:ascii="Trebuchet MS" w:hAnsi="Trebuchet MS" w:cs="Arial"/>
                <w:sz w:val="20"/>
                <w:szCs w:val="20"/>
              </w:rPr>
              <w:t>wymagania</w:t>
            </w:r>
          </w:p>
        </w:tc>
        <w:tc>
          <w:tcPr>
            <w:tcW w:w="1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F22A6B" w14:textId="77777777" w:rsidR="002F0788" w:rsidRDefault="00000000">
            <w:pPr>
              <w:pStyle w:val="TableContents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J.m. opakowania</w:t>
            </w:r>
          </w:p>
        </w:tc>
      </w:tr>
      <w:tr w:rsidR="002F0788" w14:paraId="3E8302F2" w14:textId="77777777"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C56BEF" w14:textId="77777777" w:rsidR="002F0788" w:rsidRDefault="00000000">
            <w:pPr>
              <w:pStyle w:val="TableContents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1</w:t>
            </w:r>
          </w:p>
        </w:tc>
        <w:tc>
          <w:tcPr>
            <w:tcW w:w="30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CA9401" w14:textId="77777777" w:rsidR="002F0788" w:rsidRDefault="00000000">
            <w:pPr>
              <w:pStyle w:val="TableContents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Ręczniki papierowe</w:t>
            </w:r>
          </w:p>
          <w:p w14:paraId="229CBE96" w14:textId="77777777" w:rsidR="002F0788" w:rsidRDefault="002F0788">
            <w:pPr>
              <w:pStyle w:val="TableContents"/>
              <w:rPr>
                <w:rFonts w:ascii="Trebuchet MS" w:hAnsi="Trebuchet MS" w:cs="Arial"/>
                <w:sz w:val="20"/>
                <w:szCs w:val="20"/>
              </w:rPr>
            </w:pPr>
          </w:p>
          <w:p w14:paraId="72483A42" w14:textId="77777777" w:rsidR="002F0788" w:rsidRDefault="002F0788">
            <w:pPr>
              <w:pStyle w:val="TableContents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43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EFF7E7" w14:textId="77777777" w:rsidR="002F0788" w:rsidRDefault="00000000">
            <w:pPr>
              <w:pStyle w:val="TableContents"/>
              <w:jc w:val="both"/>
            </w:pPr>
            <w:r>
              <w:rPr>
                <w:rFonts w:ascii="Trebuchet MS" w:hAnsi="Trebuchet MS" w:cs="Arial"/>
                <w:sz w:val="20"/>
                <w:szCs w:val="20"/>
              </w:rPr>
              <w:t>Listki, typ Z-Z, celuloza, wymiar min. 23 cm x 25 cm, kolor biały, 1 warstwowy, gramatura - 38 g/m</w:t>
            </w:r>
            <w:r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2, </w:t>
            </w:r>
            <w:r>
              <w:rPr>
                <w:rFonts w:ascii="Trebuchet MS" w:hAnsi="Trebuchet MS" w:cs="Arial"/>
                <w:sz w:val="20"/>
                <w:szCs w:val="20"/>
              </w:rPr>
              <w:t>,dostarczenie próbki produktu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06318F" w14:textId="77777777" w:rsidR="002F0788" w:rsidRDefault="00000000">
            <w:pPr>
              <w:pStyle w:val="TableContents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Op. zbiorcze</w:t>
            </w:r>
          </w:p>
          <w:p w14:paraId="04A81039" w14:textId="77777777" w:rsidR="002F0788" w:rsidRDefault="00000000">
            <w:pPr>
              <w:pStyle w:val="TableContents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(3000-4000szt)</w:t>
            </w:r>
          </w:p>
        </w:tc>
      </w:tr>
      <w:tr w:rsidR="002F0788" w14:paraId="766803AA" w14:textId="77777777"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14C625" w14:textId="77777777" w:rsidR="002F0788" w:rsidRDefault="00000000">
            <w:pPr>
              <w:pStyle w:val="TableContents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2</w:t>
            </w:r>
          </w:p>
        </w:tc>
        <w:tc>
          <w:tcPr>
            <w:tcW w:w="30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02572E" w14:textId="77777777" w:rsidR="002F0788" w:rsidRDefault="00000000">
            <w:pPr>
              <w:pStyle w:val="TableContents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Papier toaletowy – duże rolki</w:t>
            </w:r>
            <w:r>
              <w:rPr>
                <w:rFonts w:ascii="Trebuchet MS" w:hAnsi="Trebuchet MS" w:cs="Arial"/>
                <w:sz w:val="20"/>
                <w:szCs w:val="20"/>
              </w:rPr>
              <w:br/>
              <w:t xml:space="preserve"> (JUMBO)</w:t>
            </w:r>
          </w:p>
        </w:tc>
        <w:tc>
          <w:tcPr>
            <w:tcW w:w="43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D73C1A" w14:textId="77777777" w:rsidR="002F0788" w:rsidRDefault="00000000">
            <w:pPr>
              <w:pStyle w:val="TableContents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Szary, makulaturowy, gofrowany, dł. na rolce min. 110 mb, szerokość papieru min. 9 cm,</w:t>
            </w:r>
          </w:p>
          <w:p w14:paraId="47299AB8" w14:textId="77777777" w:rsidR="002F0788" w:rsidRDefault="00000000">
            <w:pPr>
              <w:pStyle w:val="TableContents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dostarczenie próbki produktu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21668D" w14:textId="77777777" w:rsidR="002F0788" w:rsidRDefault="00000000">
            <w:pPr>
              <w:pStyle w:val="TableContents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 xml:space="preserve">Op. worek – </w:t>
            </w:r>
            <w:r>
              <w:rPr>
                <w:rFonts w:ascii="Trebuchet MS" w:hAnsi="Trebuchet MS" w:cs="Arial"/>
                <w:sz w:val="20"/>
                <w:szCs w:val="20"/>
              </w:rPr>
              <w:br/>
              <w:t>12 szt. rolek</w:t>
            </w:r>
          </w:p>
        </w:tc>
      </w:tr>
      <w:tr w:rsidR="002F0788" w14:paraId="4509E7F5" w14:textId="77777777"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6185CD" w14:textId="77777777" w:rsidR="002F0788" w:rsidRDefault="00000000">
            <w:pPr>
              <w:pStyle w:val="TableContents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3</w:t>
            </w:r>
          </w:p>
        </w:tc>
        <w:tc>
          <w:tcPr>
            <w:tcW w:w="30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56B276" w14:textId="77777777" w:rsidR="002F0788" w:rsidRDefault="00000000">
            <w:pPr>
              <w:pStyle w:val="TableContents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 xml:space="preserve">Papier toaletowy – duże rolki </w:t>
            </w:r>
            <w:r>
              <w:rPr>
                <w:rFonts w:ascii="Trebuchet MS" w:hAnsi="Trebuchet MS" w:cs="Arial"/>
                <w:sz w:val="20"/>
                <w:szCs w:val="20"/>
              </w:rPr>
              <w:br/>
              <w:t>(JUMBO)</w:t>
            </w:r>
          </w:p>
        </w:tc>
        <w:tc>
          <w:tcPr>
            <w:tcW w:w="43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091A0E" w14:textId="77777777" w:rsidR="002F0788" w:rsidRDefault="00000000">
            <w:pPr>
              <w:pStyle w:val="TableContents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Biały, celuloza, 2-warstwowy, dł. na rolce min. 110mb, szerokość papieru min. 9 cm, dostarczenie próbki produktu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3965F9" w14:textId="77777777" w:rsidR="002F0788" w:rsidRDefault="00000000">
            <w:pPr>
              <w:pStyle w:val="TableContents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 xml:space="preserve">Op. worek – </w:t>
            </w:r>
            <w:r>
              <w:rPr>
                <w:rFonts w:ascii="Trebuchet MS" w:hAnsi="Trebuchet MS" w:cs="Arial"/>
                <w:sz w:val="20"/>
                <w:szCs w:val="20"/>
              </w:rPr>
              <w:br/>
              <w:t>12 szt. rolek</w:t>
            </w:r>
          </w:p>
        </w:tc>
      </w:tr>
      <w:tr w:rsidR="002F0788" w14:paraId="6DC4C6A4" w14:textId="77777777"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148E6D" w14:textId="77777777" w:rsidR="002F0788" w:rsidRDefault="00000000">
            <w:pPr>
              <w:pStyle w:val="TableContents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4</w:t>
            </w:r>
          </w:p>
        </w:tc>
        <w:tc>
          <w:tcPr>
            <w:tcW w:w="30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A8BF12" w14:textId="77777777" w:rsidR="002F0788" w:rsidRDefault="00000000">
            <w:pPr>
              <w:pStyle w:val="TableContents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Płyn do okien CLIN – antypara</w:t>
            </w:r>
          </w:p>
          <w:p w14:paraId="5FB6D65A" w14:textId="77777777" w:rsidR="002F0788" w:rsidRDefault="002F0788">
            <w:pPr>
              <w:pStyle w:val="TableContents"/>
              <w:jc w:val="both"/>
              <w:rPr>
                <w:rFonts w:ascii="Trebuchet MS" w:hAnsi="Trebuchet MS" w:cs="Arial"/>
                <w:sz w:val="20"/>
                <w:szCs w:val="20"/>
              </w:rPr>
            </w:pPr>
          </w:p>
          <w:p w14:paraId="044A191C" w14:textId="77777777" w:rsidR="002F0788" w:rsidRDefault="002F0788">
            <w:pPr>
              <w:pStyle w:val="TableContents"/>
              <w:jc w:val="both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43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B1F58E" w14:textId="77777777" w:rsidR="002F0788" w:rsidRDefault="00000000">
            <w:pPr>
              <w:pStyle w:val="TableContents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Płyn z rozpylaczem do szklanych powierzchni, skutecznie usuwa kurz i brud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260CC6" w14:textId="77777777" w:rsidR="002F0788" w:rsidRDefault="00000000">
            <w:pPr>
              <w:pStyle w:val="TableContents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Op. 0,5 litra</w:t>
            </w:r>
          </w:p>
        </w:tc>
      </w:tr>
      <w:tr w:rsidR="002F0788" w14:paraId="565E614B" w14:textId="77777777"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05830E" w14:textId="77777777" w:rsidR="002F0788" w:rsidRDefault="00000000">
            <w:pPr>
              <w:pStyle w:val="TableContents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5</w:t>
            </w:r>
          </w:p>
        </w:tc>
        <w:tc>
          <w:tcPr>
            <w:tcW w:w="30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818521" w14:textId="23272F60" w:rsidR="002F0788" w:rsidRDefault="00287BFA">
            <w:pPr>
              <w:pStyle w:val="TableContents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VILLA Szyby</w:t>
            </w:r>
            <w:r w:rsidR="00000000">
              <w:rPr>
                <w:rFonts w:ascii="Trebuchet MS" w:hAnsi="Trebuchet MS" w:cs="Arial"/>
                <w:sz w:val="20"/>
                <w:szCs w:val="20"/>
              </w:rPr>
              <w:t xml:space="preserve"> – </w:t>
            </w:r>
            <w:r>
              <w:rPr>
                <w:rFonts w:ascii="Trebuchet MS" w:hAnsi="Trebuchet MS" w:cs="Arial"/>
                <w:sz w:val="20"/>
                <w:szCs w:val="20"/>
              </w:rPr>
              <w:t>okna</w:t>
            </w:r>
            <w:r w:rsidR="00000000">
              <w:rPr>
                <w:rFonts w:ascii="Trebuchet MS" w:hAnsi="Trebuchet MS" w:cs="Arial"/>
                <w:sz w:val="20"/>
                <w:szCs w:val="20"/>
              </w:rPr>
              <w:t xml:space="preserve"> / ramy</w:t>
            </w:r>
          </w:p>
        </w:tc>
        <w:tc>
          <w:tcPr>
            <w:tcW w:w="43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DD230B" w14:textId="77777777" w:rsidR="002F0788" w:rsidRDefault="00000000">
            <w:pPr>
              <w:pStyle w:val="TableContents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Płyn do mycia szyb i ram okiennych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9657F5" w14:textId="77777777" w:rsidR="002F0788" w:rsidRDefault="00000000">
            <w:pPr>
              <w:pStyle w:val="TableContents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Op. 0,75 litra</w:t>
            </w:r>
          </w:p>
          <w:p w14:paraId="2AB90854" w14:textId="77777777" w:rsidR="002F0788" w:rsidRDefault="002F0788">
            <w:pPr>
              <w:pStyle w:val="TableContents"/>
              <w:jc w:val="both"/>
              <w:rPr>
                <w:rFonts w:ascii="Trebuchet MS" w:hAnsi="Trebuchet MS" w:cs="Arial"/>
                <w:sz w:val="20"/>
                <w:szCs w:val="20"/>
              </w:rPr>
            </w:pPr>
          </w:p>
          <w:p w14:paraId="17814C72" w14:textId="77777777" w:rsidR="002F0788" w:rsidRDefault="002F0788">
            <w:pPr>
              <w:pStyle w:val="TableContents"/>
              <w:jc w:val="both"/>
              <w:rPr>
                <w:rFonts w:ascii="Trebuchet MS" w:hAnsi="Trebuchet MS" w:cs="Arial"/>
                <w:sz w:val="20"/>
                <w:szCs w:val="20"/>
              </w:rPr>
            </w:pPr>
          </w:p>
        </w:tc>
      </w:tr>
      <w:tr w:rsidR="002F0788" w14:paraId="7A813B51" w14:textId="77777777"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C756B4" w14:textId="77777777" w:rsidR="002F0788" w:rsidRDefault="00000000">
            <w:pPr>
              <w:pStyle w:val="TableContents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6</w:t>
            </w:r>
          </w:p>
        </w:tc>
        <w:tc>
          <w:tcPr>
            <w:tcW w:w="30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563D23" w14:textId="77777777" w:rsidR="002F0788" w:rsidRDefault="00000000">
            <w:pPr>
              <w:pStyle w:val="TableContents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Płyn Vanish</w:t>
            </w:r>
          </w:p>
        </w:tc>
        <w:tc>
          <w:tcPr>
            <w:tcW w:w="43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744A64" w14:textId="77777777" w:rsidR="002F0788" w:rsidRDefault="00000000">
            <w:pPr>
              <w:pStyle w:val="TableContents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Do tapicerki, do prania ręcznego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56E6FF" w14:textId="77777777" w:rsidR="002F0788" w:rsidRDefault="00000000">
            <w:pPr>
              <w:pStyle w:val="TableContents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Op. 0,5 litra</w:t>
            </w:r>
          </w:p>
          <w:p w14:paraId="76E8AA76" w14:textId="77777777" w:rsidR="002F0788" w:rsidRDefault="002F0788">
            <w:pPr>
              <w:pStyle w:val="TableContents"/>
              <w:jc w:val="both"/>
              <w:rPr>
                <w:rFonts w:ascii="Trebuchet MS" w:hAnsi="Trebuchet MS" w:cs="Arial"/>
                <w:sz w:val="20"/>
                <w:szCs w:val="20"/>
              </w:rPr>
            </w:pPr>
          </w:p>
          <w:p w14:paraId="56E06B4D" w14:textId="77777777" w:rsidR="002F0788" w:rsidRDefault="002F0788">
            <w:pPr>
              <w:pStyle w:val="TableContents"/>
              <w:jc w:val="both"/>
              <w:rPr>
                <w:rFonts w:ascii="Trebuchet MS" w:hAnsi="Trebuchet MS" w:cs="Arial"/>
                <w:sz w:val="20"/>
                <w:szCs w:val="20"/>
              </w:rPr>
            </w:pPr>
          </w:p>
        </w:tc>
      </w:tr>
      <w:tr w:rsidR="002F0788" w14:paraId="40D5D1F9" w14:textId="77777777"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CD842B" w14:textId="77777777" w:rsidR="002F0788" w:rsidRDefault="00000000">
            <w:pPr>
              <w:pStyle w:val="TableContents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lastRenderedPageBreak/>
              <w:t>7</w:t>
            </w:r>
          </w:p>
        </w:tc>
        <w:tc>
          <w:tcPr>
            <w:tcW w:w="30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543545" w14:textId="77777777" w:rsidR="002F0788" w:rsidRDefault="00000000">
            <w:pPr>
              <w:pStyle w:val="TableContents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Mydlo marsylskie SIDOLUX</w:t>
            </w:r>
          </w:p>
          <w:p w14:paraId="3E8C7521" w14:textId="77777777" w:rsidR="002F0788" w:rsidRDefault="002F0788">
            <w:pPr>
              <w:pStyle w:val="TableContents"/>
              <w:jc w:val="both"/>
              <w:rPr>
                <w:rFonts w:ascii="Trebuchet MS" w:hAnsi="Trebuchet MS" w:cs="Arial"/>
                <w:sz w:val="20"/>
                <w:szCs w:val="20"/>
              </w:rPr>
            </w:pPr>
          </w:p>
          <w:p w14:paraId="2D763D65" w14:textId="77777777" w:rsidR="002F0788" w:rsidRDefault="002F0788">
            <w:pPr>
              <w:pStyle w:val="TableContents"/>
              <w:jc w:val="both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43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1E0D55" w14:textId="77777777" w:rsidR="002F0788" w:rsidRDefault="00000000">
            <w:pPr>
              <w:pStyle w:val="TableContents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Płyn uniwersalny do mycia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F22DDA" w14:textId="77777777" w:rsidR="002F0788" w:rsidRDefault="00000000">
            <w:pPr>
              <w:pStyle w:val="TableContents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Op.  5 l</w:t>
            </w:r>
          </w:p>
        </w:tc>
      </w:tr>
      <w:tr w:rsidR="002F0788" w14:paraId="1D977AA3" w14:textId="77777777"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E505C3" w14:textId="77777777" w:rsidR="002F0788" w:rsidRDefault="00000000">
            <w:pPr>
              <w:pStyle w:val="TableContents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8</w:t>
            </w:r>
          </w:p>
        </w:tc>
        <w:tc>
          <w:tcPr>
            <w:tcW w:w="30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1AEE8C" w14:textId="77777777" w:rsidR="002F0788" w:rsidRDefault="00000000">
            <w:pPr>
              <w:pStyle w:val="TableContents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Worki na śmieci 20 litrowe</w:t>
            </w:r>
          </w:p>
        </w:tc>
        <w:tc>
          <w:tcPr>
            <w:tcW w:w="43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3E2922" w14:textId="77777777" w:rsidR="002F0788" w:rsidRDefault="00000000">
            <w:pPr>
              <w:pStyle w:val="TableContents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Folia HDPE,</w:t>
            </w:r>
          </w:p>
          <w:p w14:paraId="0DBCC0A4" w14:textId="77777777" w:rsidR="002F0788" w:rsidRDefault="00000000">
            <w:pPr>
              <w:pStyle w:val="TableContents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dostarczenie próbki produktu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370B67" w14:textId="77777777" w:rsidR="002F0788" w:rsidRDefault="00000000">
            <w:pPr>
              <w:pStyle w:val="TableContents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Op. rolka 50 szt.</w:t>
            </w:r>
          </w:p>
          <w:p w14:paraId="63BD2E41" w14:textId="77777777" w:rsidR="002F0788" w:rsidRDefault="002F0788">
            <w:pPr>
              <w:pStyle w:val="TableContents"/>
              <w:jc w:val="both"/>
              <w:rPr>
                <w:rFonts w:ascii="Trebuchet MS" w:hAnsi="Trebuchet MS" w:cs="Arial"/>
                <w:sz w:val="20"/>
                <w:szCs w:val="20"/>
              </w:rPr>
            </w:pPr>
          </w:p>
          <w:p w14:paraId="6BA46A86" w14:textId="77777777" w:rsidR="002F0788" w:rsidRDefault="002F0788">
            <w:pPr>
              <w:pStyle w:val="TableContents"/>
              <w:jc w:val="both"/>
              <w:rPr>
                <w:rFonts w:ascii="Trebuchet MS" w:hAnsi="Trebuchet MS" w:cs="Arial"/>
                <w:sz w:val="20"/>
                <w:szCs w:val="20"/>
              </w:rPr>
            </w:pPr>
          </w:p>
        </w:tc>
      </w:tr>
      <w:tr w:rsidR="002F0788" w14:paraId="7998085C" w14:textId="77777777"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487EAE" w14:textId="77777777" w:rsidR="002F0788" w:rsidRDefault="00000000">
            <w:pPr>
              <w:pStyle w:val="TableContents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9</w:t>
            </w:r>
          </w:p>
        </w:tc>
        <w:tc>
          <w:tcPr>
            <w:tcW w:w="30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30AD49" w14:textId="77777777" w:rsidR="002F0788" w:rsidRDefault="00000000">
            <w:pPr>
              <w:pStyle w:val="TableContents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Worki na śmieci 35 litrowe</w:t>
            </w:r>
          </w:p>
        </w:tc>
        <w:tc>
          <w:tcPr>
            <w:tcW w:w="43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74755A" w14:textId="77777777" w:rsidR="002F0788" w:rsidRDefault="00000000">
            <w:pPr>
              <w:pStyle w:val="TableContents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Folia HDPE,</w:t>
            </w:r>
          </w:p>
          <w:p w14:paraId="07C6E181" w14:textId="77777777" w:rsidR="002F0788" w:rsidRDefault="00000000">
            <w:pPr>
              <w:pStyle w:val="TableContents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dostarczenie próbki produktu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C5C33D" w14:textId="77777777" w:rsidR="002F0788" w:rsidRDefault="00000000">
            <w:pPr>
              <w:pStyle w:val="TableContents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Op. rolka 50 szt.</w:t>
            </w:r>
          </w:p>
          <w:p w14:paraId="04DFEFE7" w14:textId="77777777" w:rsidR="002F0788" w:rsidRDefault="002F0788">
            <w:pPr>
              <w:pStyle w:val="TableContents"/>
              <w:jc w:val="both"/>
              <w:rPr>
                <w:rFonts w:ascii="Trebuchet MS" w:hAnsi="Trebuchet MS" w:cs="Arial"/>
                <w:sz w:val="20"/>
                <w:szCs w:val="20"/>
              </w:rPr>
            </w:pPr>
          </w:p>
          <w:p w14:paraId="1E032465" w14:textId="77777777" w:rsidR="002F0788" w:rsidRDefault="002F0788">
            <w:pPr>
              <w:pStyle w:val="TableContents"/>
              <w:jc w:val="both"/>
              <w:rPr>
                <w:rFonts w:ascii="Trebuchet MS" w:hAnsi="Trebuchet MS" w:cs="Arial"/>
                <w:sz w:val="20"/>
                <w:szCs w:val="20"/>
              </w:rPr>
            </w:pPr>
          </w:p>
        </w:tc>
      </w:tr>
      <w:tr w:rsidR="002F0788" w14:paraId="076ED227" w14:textId="77777777"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85B12C" w14:textId="77777777" w:rsidR="002F0788" w:rsidRDefault="00000000">
            <w:pPr>
              <w:pStyle w:val="TableContents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10</w:t>
            </w:r>
          </w:p>
        </w:tc>
        <w:tc>
          <w:tcPr>
            <w:tcW w:w="30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EAD9A6" w14:textId="77777777" w:rsidR="002F0788" w:rsidRDefault="00000000">
            <w:pPr>
              <w:pStyle w:val="TableContents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Worki na śmieci 60 litrowe</w:t>
            </w:r>
          </w:p>
        </w:tc>
        <w:tc>
          <w:tcPr>
            <w:tcW w:w="43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AC8807" w14:textId="77777777" w:rsidR="002F0788" w:rsidRDefault="00000000">
            <w:pPr>
              <w:pStyle w:val="TableContents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Folia HDPE,</w:t>
            </w:r>
          </w:p>
          <w:p w14:paraId="44EB3C66" w14:textId="77777777" w:rsidR="002F0788" w:rsidRDefault="00000000">
            <w:pPr>
              <w:pStyle w:val="TableContents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dostarczenie próbki produktu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78F651" w14:textId="77777777" w:rsidR="002F0788" w:rsidRDefault="00000000">
            <w:pPr>
              <w:pStyle w:val="TableContents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Op. rolka 50 szt.</w:t>
            </w:r>
          </w:p>
          <w:p w14:paraId="2E8E2C10" w14:textId="77777777" w:rsidR="002F0788" w:rsidRDefault="002F0788">
            <w:pPr>
              <w:pStyle w:val="TableContents"/>
              <w:jc w:val="both"/>
              <w:rPr>
                <w:rFonts w:ascii="Trebuchet MS" w:hAnsi="Trebuchet MS" w:cs="Arial"/>
                <w:sz w:val="20"/>
                <w:szCs w:val="20"/>
              </w:rPr>
            </w:pPr>
          </w:p>
          <w:p w14:paraId="1F3D22DA" w14:textId="77777777" w:rsidR="002F0788" w:rsidRDefault="002F0788">
            <w:pPr>
              <w:pStyle w:val="TableContents"/>
              <w:jc w:val="both"/>
              <w:rPr>
                <w:rFonts w:ascii="Trebuchet MS" w:hAnsi="Trebuchet MS" w:cs="Arial"/>
                <w:sz w:val="20"/>
                <w:szCs w:val="20"/>
              </w:rPr>
            </w:pPr>
          </w:p>
        </w:tc>
      </w:tr>
      <w:tr w:rsidR="002F0788" w14:paraId="69AB3BDB" w14:textId="77777777"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80C430" w14:textId="77777777" w:rsidR="002F0788" w:rsidRDefault="00000000">
            <w:pPr>
              <w:pStyle w:val="TableContents"/>
              <w:jc w:val="center"/>
            </w:pPr>
            <w:r>
              <w:rPr>
                <w:rFonts w:ascii="Trebuchet MS" w:hAnsi="Trebuchet MS" w:cs="Arial"/>
                <w:sz w:val="20"/>
                <w:szCs w:val="20"/>
              </w:rPr>
              <w:t>11</w:t>
            </w:r>
          </w:p>
        </w:tc>
        <w:tc>
          <w:tcPr>
            <w:tcW w:w="30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F32AC0" w14:textId="77777777" w:rsidR="002F0788" w:rsidRDefault="00000000">
            <w:pPr>
              <w:pStyle w:val="TableContents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Worki na śmieci 60 litrowe</w:t>
            </w:r>
          </w:p>
        </w:tc>
        <w:tc>
          <w:tcPr>
            <w:tcW w:w="43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BBBBE7" w14:textId="77777777" w:rsidR="002F0788" w:rsidRDefault="00000000">
            <w:pPr>
              <w:pStyle w:val="TableContents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Folia LDPE, odporne na rozerwanie,</w:t>
            </w:r>
          </w:p>
          <w:p w14:paraId="17245095" w14:textId="77777777" w:rsidR="002F0788" w:rsidRDefault="00000000">
            <w:pPr>
              <w:pStyle w:val="TableContents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dostarczenie próbki produktu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34186D" w14:textId="77777777" w:rsidR="002F0788" w:rsidRDefault="00000000">
            <w:pPr>
              <w:pStyle w:val="TableContents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Op. rolka 50 szt.</w:t>
            </w:r>
          </w:p>
          <w:p w14:paraId="549A058F" w14:textId="77777777" w:rsidR="002F0788" w:rsidRDefault="002F0788">
            <w:pPr>
              <w:pStyle w:val="TableContents"/>
              <w:jc w:val="both"/>
              <w:rPr>
                <w:rFonts w:ascii="Trebuchet MS" w:hAnsi="Trebuchet MS" w:cs="Arial"/>
                <w:sz w:val="20"/>
                <w:szCs w:val="20"/>
              </w:rPr>
            </w:pPr>
          </w:p>
          <w:p w14:paraId="33D4115F" w14:textId="77777777" w:rsidR="002F0788" w:rsidRDefault="002F0788">
            <w:pPr>
              <w:pStyle w:val="TableContents"/>
              <w:jc w:val="both"/>
              <w:rPr>
                <w:rFonts w:ascii="Trebuchet MS" w:hAnsi="Trebuchet MS" w:cs="Arial"/>
                <w:sz w:val="20"/>
                <w:szCs w:val="20"/>
              </w:rPr>
            </w:pPr>
          </w:p>
        </w:tc>
      </w:tr>
      <w:tr w:rsidR="002F0788" w14:paraId="2F944C3F" w14:textId="77777777"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24324C" w14:textId="77777777" w:rsidR="002F0788" w:rsidRDefault="00000000">
            <w:pPr>
              <w:pStyle w:val="TableContents"/>
              <w:jc w:val="center"/>
            </w:pPr>
            <w:r>
              <w:rPr>
                <w:rFonts w:ascii="Trebuchet MS" w:hAnsi="Trebuchet MS" w:cs="Arial"/>
                <w:sz w:val="20"/>
                <w:szCs w:val="20"/>
              </w:rPr>
              <w:t>12</w:t>
            </w:r>
          </w:p>
        </w:tc>
        <w:tc>
          <w:tcPr>
            <w:tcW w:w="30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AA8379" w14:textId="77777777" w:rsidR="002F0788" w:rsidRDefault="00000000">
            <w:pPr>
              <w:pStyle w:val="TableContents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Worki na śmieci 120 litrowe</w:t>
            </w:r>
          </w:p>
        </w:tc>
        <w:tc>
          <w:tcPr>
            <w:tcW w:w="43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828815" w14:textId="77777777" w:rsidR="002F0788" w:rsidRDefault="00000000">
            <w:pPr>
              <w:pStyle w:val="TableContents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Folia LDPE, odporne na rozerwanie,</w:t>
            </w:r>
          </w:p>
          <w:p w14:paraId="3EAB6046" w14:textId="77777777" w:rsidR="002F0788" w:rsidRDefault="00000000">
            <w:pPr>
              <w:pStyle w:val="TableContents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dostarczenie próbki produktu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9944AE" w14:textId="77777777" w:rsidR="002F0788" w:rsidRDefault="00000000">
            <w:pPr>
              <w:pStyle w:val="TableContents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Op. rolka 10 szt.</w:t>
            </w:r>
          </w:p>
          <w:p w14:paraId="45ECAC97" w14:textId="77777777" w:rsidR="002F0788" w:rsidRDefault="002F0788">
            <w:pPr>
              <w:pStyle w:val="TableContents"/>
              <w:jc w:val="both"/>
              <w:rPr>
                <w:rFonts w:ascii="Trebuchet MS" w:hAnsi="Trebuchet MS" w:cs="Arial"/>
                <w:sz w:val="20"/>
                <w:szCs w:val="20"/>
              </w:rPr>
            </w:pPr>
          </w:p>
          <w:p w14:paraId="23A5ED7B" w14:textId="77777777" w:rsidR="002F0788" w:rsidRDefault="002F0788">
            <w:pPr>
              <w:pStyle w:val="TableContents"/>
              <w:jc w:val="both"/>
              <w:rPr>
                <w:rFonts w:ascii="Trebuchet MS" w:hAnsi="Trebuchet MS" w:cs="Arial"/>
                <w:sz w:val="20"/>
                <w:szCs w:val="20"/>
              </w:rPr>
            </w:pPr>
          </w:p>
        </w:tc>
      </w:tr>
      <w:tr w:rsidR="002F0788" w14:paraId="7ED0B13C" w14:textId="77777777"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3DC814" w14:textId="77777777" w:rsidR="002F0788" w:rsidRDefault="00000000">
            <w:pPr>
              <w:pStyle w:val="TableContents"/>
              <w:jc w:val="center"/>
            </w:pPr>
            <w:r>
              <w:rPr>
                <w:rFonts w:ascii="Trebuchet MS" w:hAnsi="Trebuchet MS" w:cs="Arial"/>
                <w:sz w:val="20"/>
                <w:szCs w:val="20"/>
              </w:rPr>
              <w:t>13</w:t>
            </w:r>
          </w:p>
        </w:tc>
        <w:tc>
          <w:tcPr>
            <w:tcW w:w="30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319423" w14:textId="77777777" w:rsidR="002F0788" w:rsidRDefault="00000000">
            <w:pPr>
              <w:pStyle w:val="TableContents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Worki na śmieci 120 litrowe</w:t>
            </w:r>
          </w:p>
        </w:tc>
        <w:tc>
          <w:tcPr>
            <w:tcW w:w="43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0CD9A2" w14:textId="77777777" w:rsidR="002F0788" w:rsidRDefault="00000000">
            <w:pPr>
              <w:pStyle w:val="TableContents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Folia LDPE, do segregacji, kolor niebieski, min. grubość 35 mikr.,dostarczenie próbki produktu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05EA4D" w14:textId="77777777" w:rsidR="002F0788" w:rsidRDefault="00000000">
            <w:pPr>
              <w:pStyle w:val="TableContents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Op. rolka 10 szt.</w:t>
            </w:r>
          </w:p>
          <w:p w14:paraId="5EFA6CA1" w14:textId="77777777" w:rsidR="002F0788" w:rsidRDefault="002F0788">
            <w:pPr>
              <w:pStyle w:val="TableContents"/>
              <w:jc w:val="both"/>
              <w:rPr>
                <w:rFonts w:ascii="Trebuchet MS" w:hAnsi="Trebuchet MS" w:cs="Arial"/>
                <w:sz w:val="20"/>
                <w:szCs w:val="20"/>
              </w:rPr>
            </w:pPr>
          </w:p>
          <w:p w14:paraId="48264277" w14:textId="77777777" w:rsidR="002F0788" w:rsidRDefault="002F0788">
            <w:pPr>
              <w:pStyle w:val="TableContents"/>
              <w:jc w:val="both"/>
              <w:rPr>
                <w:rFonts w:ascii="Trebuchet MS" w:hAnsi="Trebuchet MS" w:cs="Arial"/>
                <w:sz w:val="20"/>
                <w:szCs w:val="20"/>
              </w:rPr>
            </w:pPr>
          </w:p>
        </w:tc>
      </w:tr>
      <w:tr w:rsidR="002F0788" w14:paraId="3C93E74C" w14:textId="77777777"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2C3B1E" w14:textId="77777777" w:rsidR="002F0788" w:rsidRDefault="00000000">
            <w:pPr>
              <w:pStyle w:val="TableContents"/>
              <w:jc w:val="center"/>
            </w:pPr>
            <w:r>
              <w:rPr>
                <w:rFonts w:ascii="Trebuchet MS" w:hAnsi="Trebuchet MS" w:cs="Arial"/>
                <w:sz w:val="20"/>
                <w:szCs w:val="20"/>
              </w:rPr>
              <w:t>14</w:t>
            </w:r>
          </w:p>
        </w:tc>
        <w:tc>
          <w:tcPr>
            <w:tcW w:w="30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E4AC29" w14:textId="77777777" w:rsidR="002F0788" w:rsidRDefault="00000000">
            <w:pPr>
              <w:pStyle w:val="TableContents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Worki na śmieci 120 litrowe</w:t>
            </w:r>
          </w:p>
        </w:tc>
        <w:tc>
          <w:tcPr>
            <w:tcW w:w="43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AD9EEC" w14:textId="77777777" w:rsidR="002F0788" w:rsidRDefault="00000000">
            <w:pPr>
              <w:pStyle w:val="TableContents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Folia LDPE, do segregacji, kolor zielony, min. grubość 35 mikr.,dostarczenie próbki produktu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B6B181" w14:textId="77777777" w:rsidR="002F0788" w:rsidRDefault="00000000">
            <w:pPr>
              <w:pStyle w:val="TableContents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Op. rolka 25 szt.</w:t>
            </w:r>
          </w:p>
          <w:p w14:paraId="53C47FBF" w14:textId="77777777" w:rsidR="002F0788" w:rsidRDefault="002F0788">
            <w:pPr>
              <w:pStyle w:val="TableContents"/>
              <w:jc w:val="both"/>
              <w:rPr>
                <w:rFonts w:ascii="Trebuchet MS" w:hAnsi="Trebuchet MS" w:cs="Arial"/>
                <w:sz w:val="20"/>
                <w:szCs w:val="20"/>
              </w:rPr>
            </w:pPr>
          </w:p>
          <w:p w14:paraId="3465B314" w14:textId="77777777" w:rsidR="002F0788" w:rsidRDefault="002F0788">
            <w:pPr>
              <w:pStyle w:val="TableContents"/>
              <w:jc w:val="both"/>
              <w:rPr>
                <w:rFonts w:ascii="Trebuchet MS" w:hAnsi="Trebuchet MS" w:cs="Arial"/>
                <w:sz w:val="20"/>
                <w:szCs w:val="20"/>
              </w:rPr>
            </w:pPr>
          </w:p>
        </w:tc>
      </w:tr>
      <w:tr w:rsidR="002F0788" w14:paraId="7A9ABD3C" w14:textId="77777777"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1D3111" w14:textId="77777777" w:rsidR="002F0788" w:rsidRDefault="00000000">
            <w:pPr>
              <w:pStyle w:val="TableContents"/>
              <w:jc w:val="center"/>
            </w:pPr>
            <w:r>
              <w:rPr>
                <w:rFonts w:ascii="Trebuchet MS" w:hAnsi="Trebuchet MS" w:cs="Arial"/>
                <w:sz w:val="20"/>
                <w:szCs w:val="20"/>
              </w:rPr>
              <w:t>15</w:t>
            </w:r>
          </w:p>
        </w:tc>
        <w:tc>
          <w:tcPr>
            <w:tcW w:w="30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F02694" w14:textId="77777777" w:rsidR="002F0788" w:rsidRDefault="00000000">
            <w:pPr>
              <w:pStyle w:val="TableContents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Worki na śmieci 120 litrowe</w:t>
            </w:r>
          </w:p>
        </w:tc>
        <w:tc>
          <w:tcPr>
            <w:tcW w:w="43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04C798" w14:textId="77777777" w:rsidR="002F0788" w:rsidRDefault="00000000">
            <w:pPr>
              <w:pStyle w:val="TableContents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Folia LDPE, do segregacji, kolor żółty, min. grubość 35 mikr.,dostarczenie próbki produktu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69E52B" w14:textId="77777777" w:rsidR="002F0788" w:rsidRDefault="00000000">
            <w:pPr>
              <w:pStyle w:val="TableContents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Op. rolka 25 szt.</w:t>
            </w:r>
          </w:p>
          <w:p w14:paraId="5E895904" w14:textId="77777777" w:rsidR="002F0788" w:rsidRDefault="002F0788">
            <w:pPr>
              <w:pStyle w:val="TableContents"/>
              <w:jc w:val="both"/>
              <w:rPr>
                <w:rFonts w:ascii="Trebuchet MS" w:hAnsi="Trebuchet MS" w:cs="Arial"/>
                <w:sz w:val="20"/>
                <w:szCs w:val="20"/>
              </w:rPr>
            </w:pPr>
          </w:p>
          <w:p w14:paraId="5628E9B6" w14:textId="77777777" w:rsidR="002F0788" w:rsidRDefault="002F0788">
            <w:pPr>
              <w:pStyle w:val="TableContents"/>
              <w:jc w:val="both"/>
              <w:rPr>
                <w:rFonts w:ascii="Trebuchet MS" w:hAnsi="Trebuchet MS" w:cs="Arial"/>
                <w:sz w:val="20"/>
                <w:szCs w:val="20"/>
              </w:rPr>
            </w:pPr>
          </w:p>
        </w:tc>
      </w:tr>
      <w:tr w:rsidR="002F0788" w14:paraId="7801A067" w14:textId="77777777"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5AAA00" w14:textId="77777777" w:rsidR="002F0788" w:rsidRDefault="00000000">
            <w:pPr>
              <w:pStyle w:val="TableContents"/>
              <w:jc w:val="center"/>
            </w:pPr>
            <w:r>
              <w:rPr>
                <w:rFonts w:ascii="Trebuchet MS" w:hAnsi="Trebuchet MS" w:cs="Arial"/>
                <w:sz w:val="20"/>
                <w:szCs w:val="20"/>
              </w:rPr>
              <w:t>16</w:t>
            </w:r>
          </w:p>
        </w:tc>
        <w:tc>
          <w:tcPr>
            <w:tcW w:w="30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387793" w14:textId="77777777" w:rsidR="002F0788" w:rsidRDefault="00000000">
            <w:pPr>
              <w:pStyle w:val="TableContents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Worki na śmieci 160 litrowe</w:t>
            </w:r>
          </w:p>
        </w:tc>
        <w:tc>
          <w:tcPr>
            <w:tcW w:w="43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501760" w14:textId="7E8356C2" w:rsidR="002F0788" w:rsidRDefault="00000000">
            <w:pPr>
              <w:pStyle w:val="TableContents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Folia LDPE, kolor czarny,</w:t>
            </w:r>
            <w:r w:rsidR="00287BFA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r>
              <w:rPr>
                <w:rFonts w:ascii="Trebuchet MS" w:hAnsi="Trebuchet MS" w:cs="Arial"/>
                <w:sz w:val="20"/>
                <w:szCs w:val="20"/>
              </w:rPr>
              <w:t>odporne na rozerwanie, dostarczenie próbki produktu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9D709A" w14:textId="77777777" w:rsidR="002F0788" w:rsidRDefault="00000000">
            <w:pPr>
              <w:pStyle w:val="TableContents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Op. rolka 10 szt.</w:t>
            </w:r>
          </w:p>
          <w:p w14:paraId="7CF59CA8" w14:textId="77777777" w:rsidR="002F0788" w:rsidRDefault="002F0788">
            <w:pPr>
              <w:pStyle w:val="TableContents"/>
              <w:jc w:val="both"/>
              <w:rPr>
                <w:rFonts w:ascii="Trebuchet MS" w:hAnsi="Trebuchet MS" w:cs="Arial"/>
                <w:sz w:val="20"/>
                <w:szCs w:val="20"/>
              </w:rPr>
            </w:pPr>
          </w:p>
          <w:p w14:paraId="7587DBA1" w14:textId="77777777" w:rsidR="002F0788" w:rsidRDefault="002F0788">
            <w:pPr>
              <w:pStyle w:val="TableContents"/>
              <w:jc w:val="both"/>
              <w:rPr>
                <w:rFonts w:ascii="Trebuchet MS" w:hAnsi="Trebuchet MS" w:cs="Arial"/>
                <w:sz w:val="20"/>
                <w:szCs w:val="20"/>
              </w:rPr>
            </w:pPr>
          </w:p>
        </w:tc>
      </w:tr>
      <w:tr w:rsidR="002F0788" w14:paraId="41C2B564" w14:textId="77777777"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73856D" w14:textId="77777777" w:rsidR="002F0788" w:rsidRDefault="00000000">
            <w:pPr>
              <w:pStyle w:val="TableContents"/>
              <w:jc w:val="center"/>
            </w:pPr>
            <w:r>
              <w:rPr>
                <w:rFonts w:ascii="Trebuchet MS" w:hAnsi="Trebuchet MS" w:cs="Arial"/>
                <w:sz w:val="20"/>
                <w:szCs w:val="20"/>
              </w:rPr>
              <w:t>17</w:t>
            </w:r>
          </w:p>
        </w:tc>
        <w:tc>
          <w:tcPr>
            <w:tcW w:w="30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D2AA18" w14:textId="77777777" w:rsidR="002F0788" w:rsidRDefault="00000000">
            <w:pPr>
              <w:pStyle w:val="TableContents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DEZO CLEAN TM 100 DZ</w:t>
            </w:r>
          </w:p>
          <w:p w14:paraId="67D45287" w14:textId="77777777" w:rsidR="002F0788" w:rsidRDefault="002F0788">
            <w:pPr>
              <w:pStyle w:val="TableContents"/>
              <w:jc w:val="both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43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6EEFF7" w14:textId="77777777" w:rsidR="002F0788" w:rsidRDefault="00000000">
            <w:pPr>
              <w:pStyle w:val="TableContents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Środek przeznaczony do mycia i dezynfekcji powierzchni, o działaniu bakteriobójczym</w:t>
            </w:r>
            <w:r>
              <w:rPr>
                <w:rFonts w:ascii="Trebuchet MS" w:hAnsi="Trebuchet MS" w:cs="Arial"/>
                <w:sz w:val="20"/>
                <w:szCs w:val="20"/>
              </w:rPr>
              <w:br/>
              <w:t xml:space="preserve"> i grzybobójczym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32BAA2" w14:textId="77777777" w:rsidR="00340D1E" w:rsidRDefault="00000000">
            <w:pPr>
              <w:pStyle w:val="TableContents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Op. 5 litrów</w:t>
            </w:r>
            <w:r w:rsidR="00340D1E">
              <w:rPr>
                <w:rFonts w:ascii="Trebuchet MS" w:hAnsi="Trebuchet MS" w:cs="Arial"/>
                <w:sz w:val="20"/>
                <w:szCs w:val="20"/>
              </w:rPr>
              <w:t>/</w:t>
            </w:r>
          </w:p>
          <w:p w14:paraId="55F8B849" w14:textId="3B73D483" w:rsidR="00340D1E" w:rsidRDefault="00340D1E">
            <w:pPr>
              <w:pStyle w:val="TableContents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Op. 1 litr</w:t>
            </w:r>
          </w:p>
        </w:tc>
      </w:tr>
      <w:tr w:rsidR="002F0788" w14:paraId="0794C2C3" w14:textId="77777777"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B5943E" w14:textId="77777777" w:rsidR="002F0788" w:rsidRDefault="00000000">
            <w:pPr>
              <w:pStyle w:val="TableContents"/>
              <w:jc w:val="center"/>
            </w:pPr>
            <w:r>
              <w:rPr>
                <w:rFonts w:ascii="Trebuchet MS" w:hAnsi="Trebuchet MS" w:cs="Arial"/>
                <w:sz w:val="20"/>
                <w:szCs w:val="20"/>
              </w:rPr>
              <w:t>18</w:t>
            </w:r>
          </w:p>
        </w:tc>
        <w:tc>
          <w:tcPr>
            <w:tcW w:w="30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050357" w14:textId="77777777" w:rsidR="002F0788" w:rsidRDefault="00000000">
            <w:pPr>
              <w:pStyle w:val="TableContents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SANIT CLEAN MC 310</w:t>
            </w:r>
          </w:p>
          <w:p w14:paraId="155DDAE7" w14:textId="77777777" w:rsidR="002F0788" w:rsidRDefault="00000000">
            <w:pPr>
              <w:pStyle w:val="TableContents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(MEDICLEAN)</w:t>
            </w:r>
          </w:p>
        </w:tc>
        <w:tc>
          <w:tcPr>
            <w:tcW w:w="43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A38F89" w14:textId="2D50799D" w:rsidR="002F0788" w:rsidRDefault="00287BFA">
            <w:pPr>
              <w:pStyle w:val="TableContents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Koncentrat</w:t>
            </w:r>
            <w:r w:rsidR="00000000">
              <w:rPr>
                <w:rFonts w:ascii="Trebuchet MS" w:hAnsi="Trebuchet MS" w:cs="Arial"/>
                <w:sz w:val="20"/>
                <w:szCs w:val="20"/>
              </w:rPr>
              <w:t xml:space="preserve"> do czyszczenia powierzchni sanitarnych – armatura, podłogi, glazura, umywalki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12EE78" w14:textId="77777777" w:rsidR="002F0788" w:rsidRDefault="00000000">
            <w:pPr>
              <w:pStyle w:val="TableContents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Op. 5 litrów</w:t>
            </w:r>
            <w:r w:rsidR="00340D1E">
              <w:rPr>
                <w:rFonts w:ascii="Trebuchet MS" w:hAnsi="Trebuchet MS" w:cs="Arial"/>
                <w:sz w:val="20"/>
                <w:szCs w:val="20"/>
              </w:rPr>
              <w:t>/</w:t>
            </w:r>
          </w:p>
          <w:p w14:paraId="39C64D6B" w14:textId="27B8B46B" w:rsidR="00340D1E" w:rsidRDefault="00340D1E">
            <w:pPr>
              <w:pStyle w:val="TableContents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Op. 1 litr</w:t>
            </w:r>
          </w:p>
        </w:tc>
      </w:tr>
      <w:tr w:rsidR="002F0788" w14:paraId="46924DD0" w14:textId="77777777"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0071DA" w14:textId="77777777" w:rsidR="002F0788" w:rsidRDefault="00000000">
            <w:pPr>
              <w:pStyle w:val="TableContents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19</w:t>
            </w:r>
          </w:p>
        </w:tc>
        <w:tc>
          <w:tcPr>
            <w:tcW w:w="30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1CAF2F" w14:textId="77777777" w:rsidR="002F0788" w:rsidRDefault="00000000">
            <w:pPr>
              <w:pStyle w:val="TableContents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WC CLEAN MC 320</w:t>
            </w:r>
          </w:p>
          <w:p w14:paraId="1C7962A3" w14:textId="77777777" w:rsidR="002F0788" w:rsidRDefault="00000000">
            <w:pPr>
              <w:pStyle w:val="TableContents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(MEDICLEAN)</w:t>
            </w:r>
          </w:p>
        </w:tc>
        <w:tc>
          <w:tcPr>
            <w:tcW w:w="43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C9C268" w14:textId="509EFE01" w:rsidR="002F0788" w:rsidRDefault="00000000">
            <w:pPr>
              <w:pStyle w:val="TableContents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 xml:space="preserve">Antybakteryjny żel do mycia i </w:t>
            </w:r>
            <w:r w:rsidR="00287BFA">
              <w:rPr>
                <w:rFonts w:ascii="Trebuchet MS" w:hAnsi="Trebuchet MS" w:cs="Arial"/>
                <w:sz w:val="20"/>
                <w:szCs w:val="20"/>
              </w:rPr>
              <w:t>odkamieniania</w:t>
            </w:r>
            <w:r>
              <w:rPr>
                <w:rFonts w:ascii="Trebuchet MS" w:hAnsi="Trebuchet MS" w:cs="Arial"/>
                <w:sz w:val="20"/>
                <w:szCs w:val="20"/>
              </w:rPr>
              <w:t xml:space="preserve"> sanitariatów</w:t>
            </w:r>
          </w:p>
          <w:p w14:paraId="1233FCA8" w14:textId="77777777" w:rsidR="002F0788" w:rsidRDefault="002F0788">
            <w:pPr>
              <w:pStyle w:val="TableContents"/>
              <w:jc w:val="both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52A5DD" w14:textId="77777777" w:rsidR="002F0788" w:rsidRDefault="00000000">
            <w:pPr>
              <w:pStyle w:val="TableContents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Op. 5 litrów</w:t>
            </w:r>
          </w:p>
          <w:p w14:paraId="6F7069A8" w14:textId="39762D54" w:rsidR="00340D1E" w:rsidRDefault="00340D1E">
            <w:pPr>
              <w:pStyle w:val="TableContents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Op. 750 ml</w:t>
            </w:r>
          </w:p>
        </w:tc>
      </w:tr>
      <w:tr w:rsidR="002F0788" w14:paraId="24EA2766" w14:textId="77777777"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C00119" w14:textId="77777777" w:rsidR="002F0788" w:rsidRDefault="00000000">
            <w:pPr>
              <w:pStyle w:val="TableContents"/>
              <w:jc w:val="center"/>
            </w:pPr>
            <w:r>
              <w:rPr>
                <w:rFonts w:ascii="Trebuchet MS" w:hAnsi="Trebuchet MS" w:cs="Arial"/>
                <w:sz w:val="20"/>
                <w:szCs w:val="20"/>
              </w:rPr>
              <w:t>20</w:t>
            </w:r>
          </w:p>
        </w:tc>
        <w:tc>
          <w:tcPr>
            <w:tcW w:w="30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F7026F" w14:textId="77777777" w:rsidR="002F0788" w:rsidRDefault="00000000">
            <w:pPr>
              <w:pStyle w:val="TableContents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MC 112</w:t>
            </w:r>
          </w:p>
          <w:p w14:paraId="5C253AF5" w14:textId="77777777" w:rsidR="002F0788" w:rsidRDefault="00000000">
            <w:pPr>
              <w:pStyle w:val="TableContents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(MEDICLEAN)</w:t>
            </w:r>
          </w:p>
        </w:tc>
        <w:tc>
          <w:tcPr>
            <w:tcW w:w="43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53B2A8" w14:textId="77777777" w:rsidR="002F0788" w:rsidRDefault="00000000">
            <w:pPr>
              <w:pStyle w:val="TableContents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Emulsja nabłyszczająca do podłóg, zastosowanie do PCV, linoleum, gumolitu, paneli i lakierowanego drewna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F98EDA" w14:textId="77777777" w:rsidR="002F0788" w:rsidRDefault="00000000">
            <w:pPr>
              <w:pStyle w:val="TableContents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Op. 5 litrów</w:t>
            </w:r>
          </w:p>
        </w:tc>
      </w:tr>
      <w:tr w:rsidR="002F0788" w14:paraId="08B3D5B0" w14:textId="77777777"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F6449A" w14:textId="77777777" w:rsidR="002F0788" w:rsidRDefault="00000000">
            <w:pPr>
              <w:pStyle w:val="TableContents"/>
              <w:jc w:val="center"/>
            </w:pPr>
            <w:r>
              <w:rPr>
                <w:rFonts w:ascii="Trebuchet MS" w:hAnsi="Trebuchet MS" w:cs="Arial"/>
                <w:sz w:val="20"/>
                <w:szCs w:val="20"/>
              </w:rPr>
              <w:t>21</w:t>
            </w:r>
          </w:p>
        </w:tc>
        <w:tc>
          <w:tcPr>
            <w:tcW w:w="30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B2ABE7" w14:textId="77777777" w:rsidR="002F0788" w:rsidRDefault="00000000">
            <w:pPr>
              <w:pStyle w:val="TableContents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MC 112</w:t>
            </w:r>
          </w:p>
          <w:p w14:paraId="48797C3B" w14:textId="77777777" w:rsidR="002F0788" w:rsidRDefault="00000000">
            <w:pPr>
              <w:pStyle w:val="TableContents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(MEDICLEAN)</w:t>
            </w:r>
          </w:p>
        </w:tc>
        <w:tc>
          <w:tcPr>
            <w:tcW w:w="43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9FCFED" w14:textId="77777777" w:rsidR="002F0788" w:rsidRDefault="00000000">
            <w:pPr>
              <w:pStyle w:val="TableContents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Emulsja nabłyszczająca do podłóg, zastosowanie do PCV, linoleum, gumolitu, paneli i lakierowanego drewna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F8B7E6" w14:textId="77777777" w:rsidR="002F0788" w:rsidRDefault="00000000">
            <w:pPr>
              <w:pStyle w:val="TableContents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Op. 1 litrów</w:t>
            </w:r>
          </w:p>
        </w:tc>
      </w:tr>
      <w:tr w:rsidR="002F0788" w14:paraId="69467189" w14:textId="77777777"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198053" w14:textId="77777777" w:rsidR="002F0788" w:rsidRDefault="00000000">
            <w:pPr>
              <w:pStyle w:val="TableContents"/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22</w:t>
            </w:r>
          </w:p>
        </w:tc>
        <w:tc>
          <w:tcPr>
            <w:tcW w:w="30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5CE39E" w14:textId="77777777" w:rsidR="002F0788" w:rsidRDefault="00000000">
            <w:pPr>
              <w:pStyle w:val="TableContents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MG 130 STRONG (MEDICLEAN)</w:t>
            </w:r>
          </w:p>
          <w:p w14:paraId="4594FACA" w14:textId="77777777" w:rsidR="002F0788" w:rsidRDefault="002F0788">
            <w:pPr>
              <w:pStyle w:val="TableContents"/>
              <w:jc w:val="both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43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6601C7" w14:textId="77777777" w:rsidR="002F0788" w:rsidRDefault="00000000">
            <w:pPr>
              <w:pStyle w:val="TableContents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Wysokoalkaiczny preparat do gruntownego czyszczenia podłóg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5F2CCD" w14:textId="77777777" w:rsidR="002F0788" w:rsidRDefault="00000000">
            <w:pPr>
              <w:pStyle w:val="TableContents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Op. 5 litrów</w:t>
            </w:r>
          </w:p>
        </w:tc>
      </w:tr>
      <w:tr w:rsidR="002F0788" w14:paraId="57C7B2E5" w14:textId="77777777"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7E9665" w14:textId="77777777" w:rsidR="002F0788" w:rsidRDefault="00000000">
            <w:pPr>
              <w:pStyle w:val="TableContents"/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23</w:t>
            </w:r>
          </w:p>
        </w:tc>
        <w:tc>
          <w:tcPr>
            <w:tcW w:w="30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5C83AB" w14:textId="77777777" w:rsidR="002F0788" w:rsidRDefault="00000000">
            <w:pPr>
              <w:pStyle w:val="TableContents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MG 130 STRONG (MEDICLEAN)</w:t>
            </w:r>
          </w:p>
          <w:p w14:paraId="1D34354E" w14:textId="77777777" w:rsidR="002F0788" w:rsidRDefault="002F0788">
            <w:pPr>
              <w:pStyle w:val="TableContents"/>
              <w:jc w:val="both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43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EDA050" w14:textId="77777777" w:rsidR="002F0788" w:rsidRDefault="00000000">
            <w:pPr>
              <w:pStyle w:val="TableContents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Wysokoalkaiczny preparat do gruntownego czyszczenia podłóg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2C18FF" w14:textId="77777777" w:rsidR="002F0788" w:rsidRDefault="00000000">
            <w:pPr>
              <w:pStyle w:val="TableContents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Op. 1 litrów</w:t>
            </w:r>
          </w:p>
        </w:tc>
      </w:tr>
      <w:tr w:rsidR="002F0788" w14:paraId="79428FD3" w14:textId="77777777"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26E73D" w14:textId="77777777" w:rsidR="002F0788" w:rsidRDefault="00000000">
            <w:pPr>
              <w:pStyle w:val="TableContents"/>
              <w:jc w:val="center"/>
            </w:pPr>
            <w:r>
              <w:rPr>
                <w:rFonts w:ascii="Trebuchet MS" w:hAnsi="Trebuchet MS" w:cs="Arial"/>
                <w:sz w:val="20"/>
                <w:szCs w:val="20"/>
              </w:rPr>
              <w:t>24</w:t>
            </w:r>
          </w:p>
        </w:tc>
        <w:tc>
          <w:tcPr>
            <w:tcW w:w="30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81E627" w14:textId="77777777" w:rsidR="002F0788" w:rsidRDefault="00000000">
            <w:pPr>
              <w:pStyle w:val="TableContents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WP 29</w:t>
            </w:r>
          </w:p>
          <w:p w14:paraId="60673B96" w14:textId="77777777" w:rsidR="002F0788" w:rsidRDefault="00000000">
            <w:pPr>
              <w:pStyle w:val="TableContents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(SAUBER LAB)</w:t>
            </w:r>
          </w:p>
        </w:tc>
        <w:tc>
          <w:tcPr>
            <w:tcW w:w="43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65C607" w14:textId="77777777" w:rsidR="002F0788" w:rsidRDefault="00000000">
            <w:pPr>
              <w:pStyle w:val="TableContents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 xml:space="preserve">Profesjonalny środek do ręcznego </w:t>
            </w:r>
            <w:r>
              <w:rPr>
                <w:rFonts w:ascii="Trebuchet MS" w:hAnsi="Trebuchet MS" w:cs="Arial"/>
                <w:sz w:val="20"/>
                <w:szCs w:val="20"/>
              </w:rPr>
              <w:br/>
              <w:t xml:space="preserve">i maszynowego mycia podłóg, m. innymi </w:t>
            </w:r>
            <w:r>
              <w:rPr>
                <w:rFonts w:ascii="Trebuchet MS" w:hAnsi="Trebuchet MS" w:cs="Arial"/>
                <w:sz w:val="20"/>
                <w:szCs w:val="20"/>
              </w:rPr>
              <w:br/>
              <w:t>z PCV, gumy, podłóg drewnianych, pH: 8-9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6AE0E6" w14:textId="77777777" w:rsidR="002F0788" w:rsidRDefault="00000000">
            <w:pPr>
              <w:pStyle w:val="TableContents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Op. 10 litrów</w:t>
            </w:r>
          </w:p>
        </w:tc>
      </w:tr>
      <w:tr w:rsidR="002F0788" w14:paraId="34AA3808" w14:textId="77777777"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947B4E" w14:textId="77777777" w:rsidR="002F0788" w:rsidRDefault="00000000">
            <w:pPr>
              <w:pStyle w:val="TableContents"/>
              <w:jc w:val="center"/>
            </w:pPr>
            <w:r>
              <w:rPr>
                <w:rFonts w:ascii="Trebuchet MS" w:hAnsi="Trebuchet MS" w:cs="Arial"/>
                <w:sz w:val="20"/>
                <w:szCs w:val="20"/>
              </w:rPr>
              <w:t>25</w:t>
            </w:r>
          </w:p>
        </w:tc>
        <w:tc>
          <w:tcPr>
            <w:tcW w:w="30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4B174F" w14:textId="77777777" w:rsidR="002F0788" w:rsidRDefault="00000000">
            <w:pPr>
              <w:pStyle w:val="TableContents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GR 28</w:t>
            </w:r>
          </w:p>
          <w:p w14:paraId="7BC9FF79" w14:textId="77777777" w:rsidR="002F0788" w:rsidRDefault="00000000">
            <w:pPr>
              <w:pStyle w:val="TableContents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lastRenderedPageBreak/>
              <w:t>(SAUBER LAB)</w:t>
            </w:r>
          </w:p>
          <w:p w14:paraId="0F5AB3A1" w14:textId="77777777" w:rsidR="002F0788" w:rsidRDefault="002F0788">
            <w:pPr>
              <w:pStyle w:val="TableContents"/>
              <w:jc w:val="both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43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A9E5E8" w14:textId="77777777" w:rsidR="002F0788" w:rsidRDefault="00000000">
            <w:pPr>
              <w:pStyle w:val="TableContents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lastRenderedPageBreak/>
              <w:t xml:space="preserve">Profesjonalny środek do ręcznego </w:t>
            </w:r>
            <w:r>
              <w:rPr>
                <w:rFonts w:ascii="Trebuchet MS" w:hAnsi="Trebuchet MS" w:cs="Arial"/>
                <w:sz w:val="20"/>
                <w:szCs w:val="20"/>
              </w:rPr>
              <w:br/>
            </w:r>
            <w:r>
              <w:rPr>
                <w:rFonts w:ascii="Trebuchet MS" w:hAnsi="Trebuchet MS" w:cs="Arial"/>
                <w:sz w:val="20"/>
                <w:szCs w:val="20"/>
              </w:rPr>
              <w:lastRenderedPageBreak/>
              <w:t>i maszynowego mycia podłóg porowatych,</w:t>
            </w:r>
          </w:p>
          <w:p w14:paraId="01E5B486" w14:textId="77777777" w:rsidR="002F0788" w:rsidRDefault="00000000">
            <w:pPr>
              <w:pStyle w:val="TableContents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wartość pH: 13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4B37D8" w14:textId="77777777" w:rsidR="002F0788" w:rsidRDefault="00000000">
            <w:pPr>
              <w:pStyle w:val="TableContents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lastRenderedPageBreak/>
              <w:t>Op. 10 litrów</w:t>
            </w:r>
          </w:p>
        </w:tc>
      </w:tr>
      <w:tr w:rsidR="002F0788" w14:paraId="3B000A3E" w14:textId="77777777"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345E3B" w14:textId="77777777" w:rsidR="002F0788" w:rsidRDefault="00000000">
            <w:pPr>
              <w:pStyle w:val="TableContents"/>
              <w:jc w:val="center"/>
            </w:pPr>
            <w:r>
              <w:rPr>
                <w:rFonts w:ascii="Trebuchet MS" w:hAnsi="Trebuchet MS" w:cs="Arial"/>
                <w:sz w:val="20"/>
                <w:szCs w:val="20"/>
              </w:rPr>
              <w:t>26</w:t>
            </w:r>
          </w:p>
        </w:tc>
        <w:tc>
          <w:tcPr>
            <w:tcW w:w="30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0FB04F" w14:textId="77777777" w:rsidR="002F0788" w:rsidRDefault="00000000">
            <w:pPr>
              <w:pStyle w:val="TableContents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GR 11 LINO CLEAN</w:t>
            </w:r>
          </w:p>
          <w:p w14:paraId="61EBAD5A" w14:textId="77777777" w:rsidR="002F0788" w:rsidRDefault="00000000">
            <w:pPr>
              <w:pStyle w:val="TableContents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(SAUBER LAB)</w:t>
            </w:r>
          </w:p>
        </w:tc>
        <w:tc>
          <w:tcPr>
            <w:tcW w:w="43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663528" w14:textId="77777777" w:rsidR="002F0788" w:rsidRDefault="00000000">
            <w:pPr>
              <w:pStyle w:val="TableContents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 xml:space="preserve">Profesjonalny środek do ręcznego </w:t>
            </w:r>
            <w:r>
              <w:rPr>
                <w:rFonts w:ascii="Trebuchet MS" w:hAnsi="Trebuchet MS" w:cs="Arial"/>
                <w:sz w:val="20"/>
                <w:szCs w:val="20"/>
              </w:rPr>
              <w:br/>
              <w:t>i maszynowego mycia podłóg, preparat do czyszczenia płyty z kleju z piłki ręcznej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1202BE" w14:textId="77777777" w:rsidR="002F0788" w:rsidRDefault="00000000">
            <w:pPr>
              <w:pStyle w:val="TableContents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Op. 10 litrów</w:t>
            </w:r>
          </w:p>
        </w:tc>
      </w:tr>
      <w:tr w:rsidR="002F0788" w14:paraId="7042946B" w14:textId="77777777"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95B07D" w14:textId="77777777" w:rsidR="002F0788" w:rsidRDefault="00000000">
            <w:pPr>
              <w:pStyle w:val="TableContents"/>
              <w:jc w:val="center"/>
            </w:pPr>
            <w:r>
              <w:rPr>
                <w:rFonts w:ascii="Trebuchet MS" w:hAnsi="Trebuchet MS" w:cs="Arial"/>
                <w:sz w:val="20"/>
                <w:szCs w:val="20"/>
              </w:rPr>
              <w:t>27</w:t>
            </w:r>
          </w:p>
        </w:tc>
        <w:tc>
          <w:tcPr>
            <w:tcW w:w="30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A05539" w14:textId="77777777" w:rsidR="002F0788" w:rsidRDefault="00000000">
            <w:pPr>
              <w:pStyle w:val="TableContents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WP 30 JUMP SPORT</w:t>
            </w:r>
          </w:p>
          <w:p w14:paraId="09F22CD3" w14:textId="77777777" w:rsidR="002F0788" w:rsidRDefault="00000000">
            <w:pPr>
              <w:pStyle w:val="TableContents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(SAUBER LAB)</w:t>
            </w:r>
          </w:p>
        </w:tc>
        <w:tc>
          <w:tcPr>
            <w:tcW w:w="43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AE4836" w14:textId="30314DED" w:rsidR="002F0788" w:rsidRDefault="00905AF0">
            <w:pPr>
              <w:pStyle w:val="TableContents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Profesjonalny</w:t>
            </w:r>
            <w:r w:rsidR="00000000">
              <w:rPr>
                <w:rFonts w:ascii="Trebuchet MS" w:hAnsi="Trebuchet MS" w:cs="Arial"/>
                <w:sz w:val="20"/>
                <w:szCs w:val="20"/>
              </w:rPr>
              <w:t xml:space="preserve"> środek do ręcznego </w:t>
            </w:r>
            <w:r w:rsidR="00000000">
              <w:rPr>
                <w:rFonts w:ascii="Trebuchet MS" w:hAnsi="Trebuchet MS" w:cs="Arial"/>
                <w:sz w:val="20"/>
                <w:szCs w:val="20"/>
              </w:rPr>
              <w:br/>
              <w:t>i maszynowego mycia i pielęgnacji podłóg sportowych, wartość pH: 9-10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1503E0" w14:textId="77777777" w:rsidR="002F0788" w:rsidRDefault="00000000">
            <w:pPr>
              <w:pStyle w:val="TableContents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Op. 10 litrów</w:t>
            </w:r>
          </w:p>
        </w:tc>
      </w:tr>
      <w:tr w:rsidR="002F0788" w14:paraId="527FFAA0" w14:textId="77777777"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44CA60" w14:textId="77777777" w:rsidR="002F0788" w:rsidRDefault="00000000">
            <w:pPr>
              <w:pStyle w:val="TableContents"/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28</w:t>
            </w:r>
          </w:p>
        </w:tc>
        <w:tc>
          <w:tcPr>
            <w:tcW w:w="30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14A84D" w14:textId="77777777" w:rsidR="002F0788" w:rsidRDefault="00000000">
            <w:pPr>
              <w:pStyle w:val="TableContents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N200</w:t>
            </w:r>
          </w:p>
          <w:p w14:paraId="62899399" w14:textId="77777777" w:rsidR="002F0788" w:rsidRDefault="002F0788">
            <w:pPr>
              <w:pStyle w:val="TableContents"/>
              <w:jc w:val="both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43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F037B6" w14:textId="77777777" w:rsidR="002F0788" w:rsidRDefault="00000000">
            <w:pPr>
              <w:pStyle w:val="TableContents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Czyszczenie podłóg</w:t>
            </w:r>
          </w:p>
          <w:p w14:paraId="649626DE" w14:textId="77777777" w:rsidR="002F0788" w:rsidRDefault="002F0788">
            <w:pPr>
              <w:pStyle w:val="TableContents"/>
              <w:jc w:val="both"/>
              <w:rPr>
                <w:rFonts w:ascii="Trebuchet MS" w:hAnsi="Trebuchet MS" w:cs="Arial"/>
                <w:sz w:val="20"/>
                <w:szCs w:val="20"/>
              </w:rPr>
            </w:pPr>
          </w:p>
          <w:p w14:paraId="6F5E061C" w14:textId="77777777" w:rsidR="002F0788" w:rsidRDefault="002F0788">
            <w:pPr>
              <w:pStyle w:val="TableContents"/>
              <w:jc w:val="both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1D5CDB" w14:textId="77777777" w:rsidR="002F0788" w:rsidRDefault="00000000">
            <w:pPr>
              <w:pStyle w:val="TableContents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Op. 5 litrów</w:t>
            </w:r>
          </w:p>
        </w:tc>
      </w:tr>
      <w:tr w:rsidR="002F0788" w14:paraId="5574F035" w14:textId="77777777"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BEA764" w14:textId="77777777" w:rsidR="002F0788" w:rsidRDefault="00000000">
            <w:pPr>
              <w:pStyle w:val="TableContents"/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29</w:t>
            </w:r>
          </w:p>
        </w:tc>
        <w:tc>
          <w:tcPr>
            <w:tcW w:w="30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2863F2" w14:textId="77777777" w:rsidR="002F0788" w:rsidRDefault="00000000">
            <w:pPr>
              <w:pStyle w:val="TableContents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N200</w:t>
            </w:r>
          </w:p>
          <w:p w14:paraId="238F12BB" w14:textId="77777777" w:rsidR="002F0788" w:rsidRDefault="002F0788">
            <w:pPr>
              <w:pStyle w:val="TableContents"/>
              <w:jc w:val="both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43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CE6547" w14:textId="77777777" w:rsidR="002F0788" w:rsidRDefault="00000000">
            <w:pPr>
              <w:pStyle w:val="TableContents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Czyszczenie podłóg</w:t>
            </w:r>
          </w:p>
          <w:p w14:paraId="03102A5D" w14:textId="77777777" w:rsidR="002F0788" w:rsidRDefault="002F0788">
            <w:pPr>
              <w:pStyle w:val="TableContents"/>
              <w:jc w:val="both"/>
              <w:rPr>
                <w:rFonts w:ascii="Trebuchet MS" w:hAnsi="Trebuchet MS" w:cs="Arial"/>
                <w:sz w:val="20"/>
                <w:szCs w:val="20"/>
              </w:rPr>
            </w:pPr>
          </w:p>
          <w:p w14:paraId="1E35F5E6" w14:textId="77777777" w:rsidR="002F0788" w:rsidRDefault="002F0788">
            <w:pPr>
              <w:pStyle w:val="TableContents"/>
              <w:jc w:val="both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27304E" w14:textId="77777777" w:rsidR="002F0788" w:rsidRDefault="00000000">
            <w:pPr>
              <w:pStyle w:val="TableContents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Op. 1 litrów</w:t>
            </w:r>
          </w:p>
        </w:tc>
      </w:tr>
      <w:tr w:rsidR="002F0788" w14:paraId="2B1E65BB" w14:textId="77777777"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301339" w14:textId="77777777" w:rsidR="002F0788" w:rsidRDefault="00000000">
            <w:pPr>
              <w:pStyle w:val="TableContents"/>
              <w:jc w:val="center"/>
            </w:pPr>
            <w:r>
              <w:rPr>
                <w:rFonts w:ascii="Trebuchet MS" w:hAnsi="Trebuchet MS" w:cs="Arial"/>
                <w:sz w:val="20"/>
                <w:szCs w:val="20"/>
              </w:rPr>
              <w:t>30</w:t>
            </w:r>
          </w:p>
        </w:tc>
        <w:tc>
          <w:tcPr>
            <w:tcW w:w="30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5E2FC0" w14:textId="77777777" w:rsidR="002F0788" w:rsidRDefault="00000000">
            <w:pPr>
              <w:pStyle w:val="TableContents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DOMESTOS</w:t>
            </w:r>
          </w:p>
        </w:tc>
        <w:tc>
          <w:tcPr>
            <w:tcW w:w="43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5A9B83" w14:textId="77777777" w:rsidR="002F0788" w:rsidRDefault="00000000">
            <w:pPr>
              <w:pStyle w:val="TableContents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Płyn czyszcząco - dezynfekujący, posiadający właściwości biobójcze, usuwania bakterii, wirusów i grzybów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0CDB5B" w14:textId="77777777" w:rsidR="002F0788" w:rsidRDefault="00000000">
            <w:pPr>
              <w:pStyle w:val="TableContents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Op. 1,00 litra</w:t>
            </w:r>
          </w:p>
          <w:p w14:paraId="4047F678" w14:textId="77777777" w:rsidR="002F0788" w:rsidRDefault="002F0788">
            <w:pPr>
              <w:pStyle w:val="TableContents"/>
              <w:jc w:val="both"/>
              <w:rPr>
                <w:rFonts w:ascii="Trebuchet MS" w:hAnsi="Trebuchet MS" w:cs="Arial"/>
                <w:sz w:val="20"/>
                <w:szCs w:val="20"/>
              </w:rPr>
            </w:pPr>
          </w:p>
          <w:p w14:paraId="23C72D37" w14:textId="77777777" w:rsidR="002F0788" w:rsidRDefault="002F0788">
            <w:pPr>
              <w:pStyle w:val="TableContents"/>
              <w:jc w:val="both"/>
              <w:rPr>
                <w:rFonts w:ascii="Trebuchet MS" w:hAnsi="Trebuchet MS" w:cs="Arial"/>
                <w:sz w:val="20"/>
                <w:szCs w:val="20"/>
              </w:rPr>
            </w:pPr>
          </w:p>
        </w:tc>
      </w:tr>
      <w:tr w:rsidR="002F0788" w14:paraId="6E3603C1" w14:textId="77777777"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318D1A" w14:textId="77777777" w:rsidR="002F0788" w:rsidRDefault="00000000">
            <w:pPr>
              <w:pStyle w:val="TableContents"/>
              <w:jc w:val="center"/>
            </w:pPr>
            <w:r>
              <w:rPr>
                <w:rFonts w:ascii="Trebuchet MS" w:hAnsi="Trebuchet MS" w:cs="Arial"/>
                <w:sz w:val="20"/>
                <w:szCs w:val="20"/>
              </w:rPr>
              <w:t>31</w:t>
            </w:r>
          </w:p>
        </w:tc>
        <w:tc>
          <w:tcPr>
            <w:tcW w:w="30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FEF3F1" w14:textId="77777777" w:rsidR="002F0788" w:rsidRDefault="00000000">
            <w:pPr>
              <w:pStyle w:val="TableContents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FLOOR</w:t>
            </w:r>
          </w:p>
        </w:tc>
        <w:tc>
          <w:tcPr>
            <w:tcW w:w="43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E121B1" w14:textId="67E863C0" w:rsidR="002F0788" w:rsidRDefault="00000000">
            <w:pPr>
              <w:pStyle w:val="TableContents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 xml:space="preserve">Płyn do mycia i </w:t>
            </w:r>
            <w:r w:rsidR="00905AF0">
              <w:rPr>
                <w:rFonts w:ascii="Trebuchet MS" w:hAnsi="Trebuchet MS" w:cs="Arial"/>
                <w:sz w:val="20"/>
                <w:szCs w:val="20"/>
              </w:rPr>
              <w:t>pielęgnacji</w:t>
            </w:r>
            <w:r>
              <w:rPr>
                <w:rFonts w:ascii="Trebuchet MS" w:hAnsi="Trebuchet MS" w:cs="Arial"/>
                <w:sz w:val="20"/>
                <w:szCs w:val="20"/>
              </w:rPr>
              <w:t xml:space="preserve"> podłóg, glazury, terakoty, gresu i PCV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D66587" w14:textId="77777777" w:rsidR="002F0788" w:rsidRDefault="00000000">
            <w:pPr>
              <w:pStyle w:val="TableContents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Op. 1,5 litra</w:t>
            </w:r>
          </w:p>
          <w:p w14:paraId="4901F144" w14:textId="77777777" w:rsidR="002F0788" w:rsidRDefault="002F0788">
            <w:pPr>
              <w:pStyle w:val="TableContents"/>
              <w:jc w:val="both"/>
              <w:rPr>
                <w:rFonts w:ascii="Trebuchet MS" w:hAnsi="Trebuchet MS" w:cs="Arial"/>
                <w:sz w:val="20"/>
                <w:szCs w:val="20"/>
              </w:rPr>
            </w:pPr>
          </w:p>
          <w:p w14:paraId="6A91960B" w14:textId="77777777" w:rsidR="002F0788" w:rsidRDefault="002F0788">
            <w:pPr>
              <w:pStyle w:val="TableContents"/>
              <w:jc w:val="both"/>
              <w:rPr>
                <w:rFonts w:ascii="Trebuchet MS" w:hAnsi="Trebuchet MS" w:cs="Arial"/>
                <w:sz w:val="20"/>
                <w:szCs w:val="20"/>
              </w:rPr>
            </w:pPr>
          </w:p>
        </w:tc>
      </w:tr>
      <w:tr w:rsidR="002F0788" w14:paraId="7C106AB1" w14:textId="77777777"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3AE233" w14:textId="77777777" w:rsidR="002F0788" w:rsidRDefault="00000000">
            <w:pPr>
              <w:pStyle w:val="TableContents"/>
              <w:jc w:val="center"/>
            </w:pPr>
            <w:r>
              <w:rPr>
                <w:rFonts w:ascii="Trebuchet MS" w:hAnsi="Trebuchet MS" w:cs="Arial"/>
                <w:sz w:val="20"/>
                <w:szCs w:val="20"/>
              </w:rPr>
              <w:t>32</w:t>
            </w:r>
          </w:p>
        </w:tc>
        <w:tc>
          <w:tcPr>
            <w:tcW w:w="30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7C00AB" w14:textId="611D22BC" w:rsidR="002F0788" w:rsidRDefault="00287BFA">
            <w:pPr>
              <w:pStyle w:val="TableContents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C466 (VC150) STRIPPER MAX</w:t>
            </w:r>
          </w:p>
        </w:tc>
        <w:tc>
          <w:tcPr>
            <w:tcW w:w="43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328474" w14:textId="79995A62" w:rsidR="002F0788" w:rsidRDefault="00905AF0">
            <w:pPr>
              <w:pStyle w:val="TableContents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Koncentrat</w:t>
            </w:r>
            <w:r w:rsidR="00000000">
              <w:rPr>
                <w:rFonts w:ascii="Trebuchet MS" w:hAnsi="Trebuchet MS" w:cs="Arial"/>
                <w:sz w:val="20"/>
                <w:szCs w:val="20"/>
              </w:rPr>
              <w:t>, środek do mycia silnie zabrudzonych powierzchni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101202" w14:textId="77777777" w:rsidR="002F0788" w:rsidRDefault="00000000">
            <w:pPr>
              <w:pStyle w:val="TableContents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Op. 1 litr</w:t>
            </w:r>
          </w:p>
          <w:p w14:paraId="378FB597" w14:textId="77777777" w:rsidR="002F0788" w:rsidRDefault="002F0788">
            <w:pPr>
              <w:pStyle w:val="TableContents"/>
              <w:jc w:val="both"/>
              <w:rPr>
                <w:rFonts w:ascii="Trebuchet MS" w:hAnsi="Trebuchet MS" w:cs="Arial"/>
                <w:sz w:val="20"/>
                <w:szCs w:val="20"/>
              </w:rPr>
            </w:pPr>
          </w:p>
          <w:p w14:paraId="1F362AB0" w14:textId="77777777" w:rsidR="002F0788" w:rsidRDefault="002F0788">
            <w:pPr>
              <w:pStyle w:val="TableContents"/>
              <w:jc w:val="both"/>
              <w:rPr>
                <w:rFonts w:ascii="Trebuchet MS" w:hAnsi="Trebuchet MS" w:cs="Arial"/>
                <w:sz w:val="20"/>
                <w:szCs w:val="20"/>
              </w:rPr>
            </w:pPr>
          </w:p>
        </w:tc>
      </w:tr>
      <w:tr w:rsidR="002F0788" w14:paraId="4EB609B8" w14:textId="77777777"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D9F074" w14:textId="77777777" w:rsidR="002F0788" w:rsidRDefault="00000000">
            <w:pPr>
              <w:pStyle w:val="TableContents"/>
              <w:jc w:val="center"/>
            </w:pPr>
            <w:r>
              <w:rPr>
                <w:rFonts w:ascii="Trebuchet MS" w:hAnsi="Trebuchet MS" w:cs="Arial"/>
                <w:sz w:val="20"/>
                <w:szCs w:val="20"/>
              </w:rPr>
              <w:t>33</w:t>
            </w:r>
          </w:p>
        </w:tc>
        <w:tc>
          <w:tcPr>
            <w:tcW w:w="30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467000" w14:textId="0B00469C" w:rsidR="002F0788" w:rsidRDefault="00287BFA">
            <w:pPr>
              <w:pStyle w:val="TableContents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C169 (VC120) SANIT STRONG</w:t>
            </w:r>
          </w:p>
        </w:tc>
        <w:tc>
          <w:tcPr>
            <w:tcW w:w="43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4370F7" w14:textId="77777777" w:rsidR="002F0788" w:rsidRDefault="00000000">
            <w:pPr>
              <w:pStyle w:val="TableContents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Środek do gruntownego mycia i czyszczenia urządzeń w pomieszczeniach sanitarnych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5179B8" w14:textId="77777777" w:rsidR="002F0788" w:rsidRDefault="00000000">
            <w:pPr>
              <w:pStyle w:val="TableContents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Op. 1 litr</w:t>
            </w:r>
          </w:p>
          <w:p w14:paraId="5BB72DFB" w14:textId="77777777" w:rsidR="002F0788" w:rsidRDefault="002F0788">
            <w:pPr>
              <w:pStyle w:val="TableContents"/>
              <w:jc w:val="both"/>
              <w:rPr>
                <w:rFonts w:ascii="Trebuchet MS" w:hAnsi="Trebuchet MS" w:cs="Arial"/>
                <w:sz w:val="20"/>
                <w:szCs w:val="20"/>
              </w:rPr>
            </w:pPr>
          </w:p>
          <w:p w14:paraId="1D6BE17C" w14:textId="77777777" w:rsidR="002F0788" w:rsidRDefault="002F0788">
            <w:pPr>
              <w:pStyle w:val="TableContents"/>
              <w:jc w:val="both"/>
              <w:rPr>
                <w:rFonts w:ascii="Trebuchet MS" w:hAnsi="Trebuchet MS" w:cs="Arial"/>
                <w:sz w:val="20"/>
                <w:szCs w:val="20"/>
              </w:rPr>
            </w:pPr>
          </w:p>
        </w:tc>
      </w:tr>
      <w:tr w:rsidR="002F0788" w14:paraId="7D15925F" w14:textId="77777777"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9FB01C" w14:textId="77777777" w:rsidR="002F0788" w:rsidRDefault="00000000">
            <w:pPr>
              <w:pStyle w:val="TableContents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34</w:t>
            </w:r>
          </w:p>
        </w:tc>
        <w:tc>
          <w:tcPr>
            <w:tcW w:w="30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2F9293" w14:textId="7338FF24" w:rsidR="002F0788" w:rsidRDefault="00905AF0">
            <w:pPr>
              <w:pStyle w:val="TableContents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C456 (VC242) ULTRA CLEAN</w:t>
            </w:r>
          </w:p>
        </w:tc>
        <w:tc>
          <w:tcPr>
            <w:tcW w:w="43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16D7C3" w14:textId="77777777" w:rsidR="002F0788" w:rsidRDefault="00000000">
            <w:pPr>
              <w:pStyle w:val="TableContents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Płyn do podłóg mocno zabrudzonych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601CD3" w14:textId="77777777" w:rsidR="002F0788" w:rsidRDefault="00000000">
            <w:pPr>
              <w:pStyle w:val="TableContents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Op. 1 litr</w:t>
            </w:r>
          </w:p>
          <w:p w14:paraId="533E7AFB" w14:textId="77777777" w:rsidR="002F0788" w:rsidRDefault="002F0788">
            <w:pPr>
              <w:pStyle w:val="TableContents"/>
              <w:jc w:val="both"/>
              <w:rPr>
                <w:rFonts w:ascii="Trebuchet MS" w:hAnsi="Trebuchet MS" w:cs="Arial"/>
                <w:sz w:val="20"/>
                <w:szCs w:val="20"/>
              </w:rPr>
            </w:pPr>
          </w:p>
          <w:p w14:paraId="1F00CF18" w14:textId="77777777" w:rsidR="002F0788" w:rsidRDefault="002F0788">
            <w:pPr>
              <w:pStyle w:val="TableContents"/>
              <w:jc w:val="both"/>
              <w:rPr>
                <w:rFonts w:ascii="Trebuchet MS" w:hAnsi="Trebuchet MS" w:cs="Arial"/>
                <w:sz w:val="20"/>
                <w:szCs w:val="20"/>
              </w:rPr>
            </w:pPr>
          </w:p>
        </w:tc>
      </w:tr>
      <w:tr w:rsidR="002F0788" w14:paraId="7A6D7CA2" w14:textId="77777777"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9D51BB" w14:textId="77777777" w:rsidR="002F0788" w:rsidRDefault="00000000">
            <w:pPr>
              <w:pStyle w:val="TableContents"/>
              <w:jc w:val="center"/>
            </w:pPr>
            <w:r>
              <w:rPr>
                <w:rFonts w:ascii="Trebuchet MS" w:hAnsi="Trebuchet MS" w:cs="Arial"/>
                <w:sz w:val="20"/>
                <w:szCs w:val="20"/>
              </w:rPr>
              <w:t>35</w:t>
            </w:r>
          </w:p>
        </w:tc>
        <w:tc>
          <w:tcPr>
            <w:tcW w:w="30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55394B" w14:textId="77777777" w:rsidR="002F0788" w:rsidRDefault="00000000">
            <w:pPr>
              <w:pStyle w:val="TableContents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TYTAN WC</w:t>
            </w:r>
          </w:p>
        </w:tc>
        <w:tc>
          <w:tcPr>
            <w:tcW w:w="43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83BB3B" w14:textId="77777777" w:rsidR="002F0788" w:rsidRDefault="00000000">
            <w:pPr>
              <w:pStyle w:val="TableContents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Płyn do czyszczenia i dezynfekcji WC</w:t>
            </w:r>
          </w:p>
          <w:p w14:paraId="11B276C4" w14:textId="77777777" w:rsidR="002F0788" w:rsidRDefault="002F0788">
            <w:pPr>
              <w:pStyle w:val="TableContents"/>
              <w:jc w:val="both"/>
              <w:rPr>
                <w:rFonts w:ascii="Trebuchet MS" w:hAnsi="Trebuchet MS" w:cs="Arial"/>
                <w:sz w:val="20"/>
                <w:szCs w:val="20"/>
              </w:rPr>
            </w:pPr>
          </w:p>
          <w:p w14:paraId="0682F6C0" w14:textId="77777777" w:rsidR="002F0788" w:rsidRDefault="002F0788">
            <w:pPr>
              <w:pStyle w:val="TableContents"/>
              <w:jc w:val="both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40EA68" w14:textId="77777777" w:rsidR="002F0788" w:rsidRDefault="00000000">
            <w:pPr>
              <w:pStyle w:val="TableContents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Op. 0,7 litra</w:t>
            </w:r>
          </w:p>
        </w:tc>
      </w:tr>
      <w:tr w:rsidR="002F0788" w14:paraId="53E11F0D" w14:textId="77777777"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533F6C" w14:textId="77777777" w:rsidR="002F0788" w:rsidRDefault="00000000">
            <w:pPr>
              <w:pStyle w:val="TableContents"/>
              <w:jc w:val="center"/>
            </w:pPr>
            <w:r>
              <w:rPr>
                <w:rFonts w:ascii="Trebuchet MS" w:hAnsi="Trebuchet MS" w:cs="Arial"/>
                <w:sz w:val="20"/>
                <w:szCs w:val="20"/>
              </w:rPr>
              <w:t>36</w:t>
            </w:r>
          </w:p>
        </w:tc>
        <w:tc>
          <w:tcPr>
            <w:tcW w:w="30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B4F3B7" w14:textId="77777777" w:rsidR="002F0788" w:rsidRDefault="00000000">
            <w:pPr>
              <w:pStyle w:val="TableContents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KLING</w:t>
            </w:r>
          </w:p>
          <w:p w14:paraId="39F69962" w14:textId="77777777" w:rsidR="002F0788" w:rsidRDefault="00000000">
            <w:pPr>
              <w:pStyle w:val="TableContents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(SWISH)</w:t>
            </w:r>
          </w:p>
        </w:tc>
        <w:tc>
          <w:tcPr>
            <w:tcW w:w="43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671FA4" w14:textId="77777777" w:rsidR="002F0788" w:rsidRDefault="00000000">
            <w:pPr>
              <w:pStyle w:val="TableContents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Preparat do mycia sanitariatów zawierający drobiny ścierne</w:t>
            </w:r>
          </w:p>
          <w:p w14:paraId="4335A4A7" w14:textId="77777777" w:rsidR="002F0788" w:rsidRDefault="002F0788">
            <w:pPr>
              <w:pStyle w:val="TableContents"/>
              <w:jc w:val="both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FA7ED8" w14:textId="77777777" w:rsidR="002F0788" w:rsidRDefault="00000000">
            <w:pPr>
              <w:pStyle w:val="TableContents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Op. 1 litr</w:t>
            </w:r>
          </w:p>
        </w:tc>
      </w:tr>
      <w:tr w:rsidR="002F0788" w14:paraId="27634906" w14:textId="77777777"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7115DA" w14:textId="77777777" w:rsidR="002F0788" w:rsidRDefault="00000000">
            <w:pPr>
              <w:pStyle w:val="TableContents"/>
              <w:jc w:val="center"/>
            </w:pPr>
            <w:r>
              <w:rPr>
                <w:rFonts w:ascii="Trebuchet MS" w:hAnsi="Trebuchet MS" w:cs="Arial"/>
                <w:sz w:val="20"/>
                <w:szCs w:val="20"/>
              </w:rPr>
              <w:t>37</w:t>
            </w:r>
          </w:p>
        </w:tc>
        <w:tc>
          <w:tcPr>
            <w:tcW w:w="30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604E1F" w14:textId="77777777" w:rsidR="002F0788" w:rsidRDefault="00000000">
            <w:pPr>
              <w:pStyle w:val="TableContents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Ścierki flanelowe</w:t>
            </w:r>
          </w:p>
        </w:tc>
        <w:tc>
          <w:tcPr>
            <w:tcW w:w="43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A1D3E7" w14:textId="57337CF9" w:rsidR="002F0788" w:rsidRDefault="00000000">
            <w:pPr>
              <w:pStyle w:val="TableContents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 xml:space="preserve">Do </w:t>
            </w:r>
            <w:r w:rsidR="00905AF0">
              <w:rPr>
                <w:rFonts w:ascii="Trebuchet MS" w:hAnsi="Trebuchet MS" w:cs="Arial"/>
                <w:sz w:val="20"/>
                <w:szCs w:val="20"/>
              </w:rPr>
              <w:t>sprzątania</w:t>
            </w:r>
            <w:r>
              <w:rPr>
                <w:rFonts w:ascii="Trebuchet MS" w:hAnsi="Trebuchet MS" w:cs="Arial"/>
                <w:sz w:val="20"/>
                <w:szCs w:val="20"/>
              </w:rPr>
              <w:t xml:space="preserve"> na sucho oraz mokro</w:t>
            </w:r>
          </w:p>
          <w:p w14:paraId="4B4B1A30" w14:textId="77777777" w:rsidR="002F0788" w:rsidRDefault="00000000">
            <w:pPr>
              <w:pStyle w:val="TableContents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rozm. min. 40X70 cm</w:t>
            </w:r>
          </w:p>
          <w:p w14:paraId="1B38720A" w14:textId="77777777" w:rsidR="002F0788" w:rsidRDefault="002F0788">
            <w:pPr>
              <w:pStyle w:val="TableContents"/>
              <w:jc w:val="both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7BB1DD" w14:textId="77777777" w:rsidR="002F0788" w:rsidRDefault="00000000">
            <w:pPr>
              <w:pStyle w:val="TableContents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Szt.</w:t>
            </w:r>
          </w:p>
        </w:tc>
      </w:tr>
      <w:tr w:rsidR="002F0788" w14:paraId="2698D909" w14:textId="77777777"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F52793" w14:textId="77777777" w:rsidR="002F0788" w:rsidRDefault="00000000">
            <w:pPr>
              <w:pStyle w:val="TableContents"/>
              <w:jc w:val="center"/>
            </w:pPr>
            <w:r>
              <w:rPr>
                <w:rFonts w:ascii="Trebuchet MS" w:hAnsi="Trebuchet MS" w:cs="Arial"/>
                <w:sz w:val="20"/>
                <w:szCs w:val="20"/>
              </w:rPr>
              <w:t>38</w:t>
            </w:r>
          </w:p>
        </w:tc>
        <w:tc>
          <w:tcPr>
            <w:tcW w:w="30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FBF551" w14:textId="77777777" w:rsidR="002F0788" w:rsidRDefault="00000000">
            <w:pPr>
              <w:pStyle w:val="TableContents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Ścierka tetrowa</w:t>
            </w:r>
          </w:p>
        </w:tc>
        <w:tc>
          <w:tcPr>
            <w:tcW w:w="43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FEDFC5" w14:textId="77777777" w:rsidR="002F0788" w:rsidRDefault="00000000">
            <w:pPr>
              <w:pStyle w:val="TableContents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Ścierka pielucha tetrowa biała 100% bawełny</w:t>
            </w:r>
          </w:p>
          <w:p w14:paraId="45DB5D03" w14:textId="77777777" w:rsidR="002F0788" w:rsidRDefault="00000000">
            <w:pPr>
              <w:pStyle w:val="TableContents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rozm. min. 60X80cm</w:t>
            </w:r>
          </w:p>
          <w:p w14:paraId="0B8C0AC5" w14:textId="77777777" w:rsidR="002F0788" w:rsidRDefault="002F0788">
            <w:pPr>
              <w:pStyle w:val="TableContents"/>
              <w:jc w:val="both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85D068" w14:textId="77777777" w:rsidR="002F0788" w:rsidRDefault="00000000">
            <w:pPr>
              <w:pStyle w:val="TableContents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Szt.</w:t>
            </w:r>
          </w:p>
        </w:tc>
      </w:tr>
      <w:tr w:rsidR="002F0788" w14:paraId="27519F3B" w14:textId="77777777"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CAEB09" w14:textId="77777777" w:rsidR="002F0788" w:rsidRDefault="00000000">
            <w:pPr>
              <w:pStyle w:val="TableContents"/>
              <w:jc w:val="center"/>
            </w:pPr>
            <w:r>
              <w:rPr>
                <w:rFonts w:ascii="Trebuchet MS" w:hAnsi="Trebuchet MS" w:cs="Arial"/>
                <w:sz w:val="20"/>
                <w:szCs w:val="20"/>
              </w:rPr>
              <w:t>39</w:t>
            </w:r>
          </w:p>
        </w:tc>
        <w:tc>
          <w:tcPr>
            <w:tcW w:w="30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A79E06" w14:textId="77777777" w:rsidR="002F0788" w:rsidRDefault="00000000">
            <w:pPr>
              <w:pStyle w:val="TableContents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Ścierka domowa</w:t>
            </w:r>
          </w:p>
        </w:tc>
        <w:tc>
          <w:tcPr>
            <w:tcW w:w="43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661948" w14:textId="77777777" w:rsidR="002F0788" w:rsidRDefault="00000000">
            <w:pPr>
              <w:pStyle w:val="TableContents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Do odkurzania, uniwersalna ścierka wchłaniająca wodę i wiąże kurz</w:t>
            </w:r>
          </w:p>
          <w:p w14:paraId="07E4B57A" w14:textId="77777777" w:rsidR="002F0788" w:rsidRDefault="00000000">
            <w:pPr>
              <w:pStyle w:val="TableContents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rozm. min. 25X25cm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12C662" w14:textId="77777777" w:rsidR="002F0788" w:rsidRDefault="00000000">
            <w:pPr>
              <w:pStyle w:val="TableContents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Op. 3 szt.</w:t>
            </w:r>
          </w:p>
        </w:tc>
      </w:tr>
      <w:tr w:rsidR="002F0788" w14:paraId="2943F62D" w14:textId="77777777"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565734" w14:textId="77777777" w:rsidR="002F0788" w:rsidRDefault="00000000">
            <w:pPr>
              <w:pStyle w:val="TableContents"/>
              <w:jc w:val="center"/>
            </w:pPr>
            <w:r>
              <w:rPr>
                <w:rFonts w:ascii="Trebuchet MS" w:hAnsi="Trebuchet MS" w:cs="Arial"/>
                <w:sz w:val="20"/>
                <w:szCs w:val="20"/>
              </w:rPr>
              <w:t>40</w:t>
            </w:r>
          </w:p>
        </w:tc>
        <w:tc>
          <w:tcPr>
            <w:tcW w:w="30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5C2547" w14:textId="77777777" w:rsidR="002F0788" w:rsidRDefault="00000000">
            <w:pPr>
              <w:pStyle w:val="TableContents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Ścierka do podłóg</w:t>
            </w:r>
          </w:p>
        </w:tc>
        <w:tc>
          <w:tcPr>
            <w:tcW w:w="43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0F0843" w14:textId="77777777" w:rsidR="002F0788" w:rsidRDefault="00000000">
            <w:pPr>
              <w:pStyle w:val="TableContents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Do sprzątania, biała gruba, mocna i trwała</w:t>
            </w:r>
          </w:p>
          <w:p w14:paraId="05BCADC3" w14:textId="77777777" w:rsidR="002F0788" w:rsidRDefault="00000000">
            <w:pPr>
              <w:pStyle w:val="TableContents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rozm. min. 60X70cm</w:t>
            </w:r>
          </w:p>
          <w:p w14:paraId="3262C6E4" w14:textId="77777777" w:rsidR="002F0788" w:rsidRDefault="002F0788">
            <w:pPr>
              <w:pStyle w:val="TableContents"/>
              <w:jc w:val="both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74E363" w14:textId="77777777" w:rsidR="002F0788" w:rsidRDefault="00000000">
            <w:pPr>
              <w:pStyle w:val="TableContents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Szt.</w:t>
            </w:r>
          </w:p>
        </w:tc>
      </w:tr>
      <w:tr w:rsidR="002F0788" w14:paraId="62159B27" w14:textId="77777777"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47F271" w14:textId="77777777" w:rsidR="002F0788" w:rsidRDefault="00000000">
            <w:pPr>
              <w:pStyle w:val="TableContents"/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41</w:t>
            </w:r>
          </w:p>
        </w:tc>
        <w:tc>
          <w:tcPr>
            <w:tcW w:w="30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2CA793" w14:textId="77777777" w:rsidR="002F0788" w:rsidRDefault="00000000">
            <w:pPr>
              <w:pStyle w:val="TableContents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Ścierki z mikrofibry</w:t>
            </w:r>
          </w:p>
        </w:tc>
        <w:tc>
          <w:tcPr>
            <w:tcW w:w="43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259A08" w14:textId="77777777" w:rsidR="002F0788" w:rsidRDefault="00000000">
            <w:pPr>
              <w:pStyle w:val="TableContents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Ścierki uniwersalne z mikrofibry do odkurzania</w:t>
            </w:r>
          </w:p>
          <w:p w14:paraId="7F92E078" w14:textId="77777777" w:rsidR="002F0788" w:rsidRDefault="00000000">
            <w:pPr>
              <w:pStyle w:val="TableContents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rozm. min. 30X30 cm</w:t>
            </w:r>
          </w:p>
          <w:p w14:paraId="40BA6B4E" w14:textId="77777777" w:rsidR="002F0788" w:rsidRDefault="002F0788">
            <w:pPr>
              <w:pStyle w:val="TableContents"/>
              <w:jc w:val="both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B37829" w14:textId="77777777" w:rsidR="002F0788" w:rsidRDefault="00000000">
            <w:pPr>
              <w:pStyle w:val="TableContents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Szt.</w:t>
            </w:r>
          </w:p>
        </w:tc>
      </w:tr>
      <w:tr w:rsidR="002F0788" w14:paraId="32633D13" w14:textId="77777777"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EE1456" w14:textId="77777777" w:rsidR="002F0788" w:rsidRDefault="00000000">
            <w:pPr>
              <w:pStyle w:val="TableContents"/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42</w:t>
            </w:r>
          </w:p>
        </w:tc>
        <w:tc>
          <w:tcPr>
            <w:tcW w:w="30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8F1A08" w14:textId="77777777" w:rsidR="002F0788" w:rsidRDefault="00000000">
            <w:pPr>
              <w:pStyle w:val="TableContents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Ścierki z mikrofibry</w:t>
            </w:r>
          </w:p>
        </w:tc>
        <w:tc>
          <w:tcPr>
            <w:tcW w:w="43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E6893C" w14:textId="77777777" w:rsidR="002F0788" w:rsidRDefault="00000000">
            <w:pPr>
              <w:pStyle w:val="TableContents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Ścierki uniwersalne z mikrofibry do podłogi</w:t>
            </w:r>
          </w:p>
          <w:p w14:paraId="402BA4F4" w14:textId="77777777" w:rsidR="002F0788" w:rsidRDefault="00000000">
            <w:pPr>
              <w:pStyle w:val="TableContents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rozm. min. 60X70cm</w:t>
            </w:r>
          </w:p>
          <w:p w14:paraId="6563FCAE" w14:textId="77777777" w:rsidR="002F0788" w:rsidRDefault="002F0788">
            <w:pPr>
              <w:pStyle w:val="TableContents"/>
              <w:jc w:val="both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E18976" w14:textId="77777777" w:rsidR="002F0788" w:rsidRDefault="00000000">
            <w:pPr>
              <w:pStyle w:val="TableContents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Szt.</w:t>
            </w:r>
          </w:p>
        </w:tc>
      </w:tr>
      <w:tr w:rsidR="002F0788" w14:paraId="60F87EF0" w14:textId="77777777"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2AC723" w14:textId="77777777" w:rsidR="002F0788" w:rsidRDefault="00000000">
            <w:pPr>
              <w:pStyle w:val="TableContents"/>
              <w:jc w:val="center"/>
            </w:pPr>
            <w:r>
              <w:rPr>
                <w:rFonts w:ascii="Trebuchet MS" w:hAnsi="Trebuchet MS" w:cs="Arial"/>
                <w:sz w:val="20"/>
                <w:szCs w:val="20"/>
              </w:rPr>
              <w:lastRenderedPageBreak/>
              <w:t>43</w:t>
            </w:r>
          </w:p>
        </w:tc>
        <w:tc>
          <w:tcPr>
            <w:tcW w:w="30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265D43" w14:textId="77777777" w:rsidR="002F0788" w:rsidRDefault="00000000">
            <w:pPr>
              <w:pStyle w:val="TableContents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Zmywaki kuchenne</w:t>
            </w:r>
          </w:p>
        </w:tc>
        <w:tc>
          <w:tcPr>
            <w:tcW w:w="43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D49B20" w14:textId="77777777" w:rsidR="002F0788" w:rsidRDefault="00000000">
            <w:pPr>
              <w:pStyle w:val="TableContents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Zmywaki gąbkowo-filcowe ostre, rozmiar MAX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4FCE8E" w14:textId="77777777" w:rsidR="002F0788" w:rsidRDefault="00000000">
            <w:pPr>
              <w:pStyle w:val="TableContents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Op. 5 szt.</w:t>
            </w:r>
          </w:p>
          <w:p w14:paraId="6DB3CC57" w14:textId="77777777" w:rsidR="002F0788" w:rsidRDefault="002F0788">
            <w:pPr>
              <w:pStyle w:val="TableContents"/>
              <w:jc w:val="both"/>
              <w:rPr>
                <w:rFonts w:ascii="Trebuchet MS" w:hAnsi="Trebuchet MS" w:cs="Arial"/>
                <w:sz w:val="20"/>
                <w:szCs w:val="20"/>
              </w:rPr>
            </w:pPr>
          </w:p>
          <w:p w14:paraId="25B30CA3" w14:textId="77777777" w:rsidR="002F0788" w:rsidRDefault="002F0788">
            <w:pPr>
              <w:pStyle w:val="TableContents"/>
              <w:jc w:val="both"/>
              <w:rPr>
                <w:rFonts w:ascii="Trebuchet MS" w:hAnsi="Trebuchet MS" w:cs="Arial"/>
                <w:sz w:val="20"/>
                <w:szCs w:val="20"/>
              </w:rPr>
            </w:pPr>
          </w:p>
        </w:tc>
      </w:tr>
      <w:tr w:rsidR="002F0788" w14:paraId="49CA8A2A" w14:textId="77777777"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2AA018" w14:textId="77777777" w:rsidR="002F0788" w:rsidRDefault="00000000">
            <w:pPr>
              <w:pStyle w:val="TableContents"/>
              <w:jc w:val="center"/>
            </w:pPr>
            <w:r>
              <w:rPr>
                <w:rFonts w:ascii="Trebuchet MS" w:hAnsi="Trebuchet MS" w:cs="Arial"/>
                <w:sz w:val="20"/>
                <w:szCs w:val="20"/>
              </w:rPr>
              <w:t>44</w:t>
            </w:r>
          </w:p>
        </w:tc>
        <w:tc>
          <w:tcPr>
            <w:tcW w:w="30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4C8991" w14:textId="77777777" w:rsidR="002F0788" w:rsidRDefault="00000000">
            <w:pPr>
              <w:pStyle w:val="TableContents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Krem do rąk</w:t>
            </w:r>
          </w:p>
        </w:tc>
        <w:tc>
          <w:tcPr>
            <w:tcW w:w="43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465924" w14:textId="77777777" w:rsidR="002F0788" w:rsidRDefault="00000000">
            <w:pPr>
              <w:pStyle w:val="TableContents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Krem glicerynowy do rąk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D68F46" w14:textId="77777777" w:rsidR="002F0788" w:rsidRDefault="00000000">
            <w:pPr>
              <w:pStyle w:val="TableContents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Op.- 1 tuba 100 -130 ml</w:t>
            </w:r>
          </w:p>
          <w:p w14:paraId="4C433810" w14:textId="77777777" w:rsidR="002F0788" w:rsidRDefault="002F0788">
            <w:pPr>
              <w:pStyle w:val="TableContents"/>
              <w:jc w:val="both"/>
              <w:rPr>
                <w:rFonts w:ascii="Trebuchet MS" w:hAnsi="Trebuchet MS" w:cs="Arial"/>
                <w:sz w:val="20"/>
                <w:szCs w:val="20"/>
              </w:rPr>
            </w:pPr>
          </w:p>
        </w:tc>
      </w:tr>
      <w:tr w:rsidR="002F0788" w14:paraId="3E766877" w14:textId="77777777"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234A9E" w14:textId="77777777" w:rsidR="002F0788" w:rsidRDefault="00000000">
            <w:pPr>
              <w:pStyle w:val="TableContents"/>
              <w:jc w:val="center"/>
            </w:pPr>
            <w:r>
              <w:rPr>
                <w:rFonts w:ascii="Trebuchet MS" w:hAnsi="Trebuchet MS" w:cs="Arial"/>
                <w:sz w:val="20"/>
                <w:szCs w:val="20"/>
              </w:rPr>
              <w:t>45</w:t>
            </w:r>
          </w:p>
        </w:tc>
        <w:tc>
          <w:tcPr>
            <w:tcW w:w="30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F275AD" w14:textId="77777777" w:rsidR="002F0788" w:rsidRDefault="00000000">
            <w:pPr>
              <w:pStyle w:val="TableContents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Mydło w płynie</w:t>
            </w:r>
          </w:p>
        </w:tc>
        <w:tc>
          <w:tcPr>
            <w:tcW w:w="43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994571" w14:textId="77777777" w:rsidR="002F0788" w:rsidRDefault="00000000">
            <w:pPr>
              <w:pStyle w:val="TableContents"/>
              <w:jc w:val="both"/>
            </w:pPr>
            <w:r>
              <w:rPr>
                <w:rFonts w:ascii="Trebuchet MS" w:hAnsi="Trebuchet MS" w:cs="Arial"/>
                <w:sz w:val="20"/>
                <w:szCs w:val="20"/>
              </w:rPr>
              <w:t>O gęstości nie mniejszej niż 1,04 g/cm</w:t>
            </w:r>
            <w:r>
              <w:rPr>
                <w:rFonts w:ascii="Trebuchet MS" w:hAnsi="Trebuchet MS" w:cs="Arial"/>
                <w:sz w:val="20"/>
                <w:szCs w:val="20"/>
                <w:vertAlign w:val="superscript"/>
              </w:rPr>
              <w:t>3</w:t>
            </w:r>
            <w:r>
              <w:rPr>
                <w:rFonts w:ascii="Trebuchet MS" w:hAnsi="Trebuchet MS" w:cs="Arial"/>
                <w:sz w:val="20"/>
                <w:szCs w:val="20"/>
              </w:rPr>
              <w:t xml:space="preserve">, </w:t>
            </w:r>
            <w:r>
              <w:rPr>
                <w:rFonts w:ascii="Trebuchet MS" w:hAnsi="Trebuchet MS" w:cs="Arial"/>
                <w:sz w:val="20"/>
                <w:szCs w:val="20"/>
              </w:rPr>
              <w:br/>
              <w:t>pH 5,5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09C07E" w14:textId="77777777" w:rsidR="002F0788" w:rsidRDefault="00000000">
            <w:pPr>
              <w:pStyle w:val="TableContents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Op. 5 litrów</w:t>
            </w:r>
          </w:p>
          <w:p w14:paraId="762A5D57" w14:textId="77777777" w:rsidR="002F0788" w:rsidRDefault="002F0788">
            <w:pPr>
              <w:pStyle w:val="TableContents"/>
              <w:jc w:val="both"/>
              <w:rPr>
                <w:rFonts w:ascii="Trebuchet MS" w:hAnsi="Trebuchet MS" w:cs="Arial"/>
                <w:sz w:val="20"/>
                <w:szCs w:val="20"/>
              </w:rPr>
            </w:pPr>
          </w:p>
          <w:p w14:paraId="524BBBF4" w14:textId="77777777" w:rsidR="002F0788" w:rsidRDefault="002F0788">
            <w:pPr>
              <w:pStyle w:val="TableContents"/>
              <w:jc w:val="both"/>
              <w:rPr>
                <w:rFonts w:ascii="Trebuchet MS" w:hAnsi="Trebuchet MS" w:cs="Arial"/>
                <w:sz w:val="20"/>
                <w:szCs w:val="20"/>
              </w:rPr>
            </w:pPr>
          </w:p>
        </w:tc>
      </w:tr>
      <w:tr w:rsidR="002F0788" w14:paraId="1401921F" w14:textId="77777777"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927B7D" w14:textId="77777777" w:rsidR="002F0788" w:rsidRDefault="00000000">
            <w:pPr>
              <w:pStyle w:val="TableContents"/>
              <w:jc w:val="center"/>
            </w:pPr>
            <w:r>
              <w:rPr>
                <w:rFonts w:ascii="Trebuchet MS" w:hAnsi="Trebuchet MS" w:cs="Arial"/>
                <w:sz w:val="20"/>
                <w:szCs w:val="20"/>
              </w:rPr>
              <w:t>46</w:t>
            </w:r>
          </w:p>
        </w:tc>
        <w:tc>
          <w:tcPr>
            <w:tcW w:w="30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985795" w14:textId="77777777" w:rsidR="002F0788" w:rsidRDefault="00000000">
            <w:pPr>
              <w:pStyle w:val="TableContents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Pasta BHP</w:t>
            </w:r>
          </w:p>
        </w:tc>
        <w:tc>
          <w:tcPr>
            <w:tcW w:w="43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64BB8F" w14:textId="77777777" w:rsidR="002F0788" w:rsidRDefault="00000000">
            <w:pPr>
              <w:pStyle w:val="TableContents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Do mycia silnie zabrudzonych rąk przy wykonywaniu prac warsztatowych, ostra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7C1AEA" w14:textId="77777777" w:rsidR="002F0788" w:rsidRDefault="00000000">
            <w:pPr>
              <w:pStyle w:val="TableContents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Op. 500 gram</w:t>
            </w:r>
          </w:p>
          <w:p w14:paraId="3721652A" w14:textId="77777777" w:rsidR="002F0788" w:rsidRDefault="002F0788">
            <w:pPr>
              <w:pStyle w:val="TableContents"/>
              <w:jc w:val="both"/>
              <w:rPr>
                <w:rFonts w:ascii="Trebuchet MS" w:hAnsi="Trebuchet MS" w:cs="Arial"/>
                <w:sz w:val="20"/>
                <w:szCs w:val="20"/>
              </w:rPr>
            </w:pPr>
          </w:p>
          <w:p w14:paraId="1732D427" w14:textId="77777777" w:rsidR="002F0788" w:rsidRDefault="002F0788">
            <w:pPr>
              <w:pStyle w:val="TableContents"/>
              <w:jc w:val="both"/>
              <w:rPr>
                <w:rFonts w:ascii="Trebuchet MS" w:hAnsi="Trebuchet MS" w:cs="Arial"/>
                <w:sz w:val="20"/>
                <w:szCs w:val="20"/>
              </w:rPr>
            </w:pPr>
          </w:p>
        </w:tc>
      </w:tr>
      <w:tr w:rsidR="002F0788" w14:paraId="68121292" w14:textId="77777777"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4F5A59" w14:textId="77777777" w:rsidR="002F0788" w:rsidRDefault="00000000">
            <w:pPr>
              <w:pStyle w:val="TableContents"/>
              <w:jc w:val="center"/>
            </w:pPr>
            <w:r>
              <w:rPr>
                <w:rFonts w:ascii="Trebuchet MS" w:hAnsi="Trebuchet MS" w:cs="Arial"/>
                <w:sz w:val="20"/>
                <w:szCs w:val="20"/>
              </w:rPr>
              <w:t>47</w:t>
            </w:r>
          </w:p>
        </w:tc>
        <w:tc>
          <w:tcPr>
            <w:tcW w:w="30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49CCD1" w14:textId="77777777" w:rsidR="002F0788" w:rsidRDefault="00000000">
            <w:pPr>
              <w:pStyle w:val="TableContents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Cillit Bang – kamień i brud</w:t>
            </w:r>
          </w:p>
          <w:p w14:paraId="00434885" w14:textId="3A63BC48" w:rsidR="002F0788" w:rsidRDefault="00905AF0">
            <w:pPr>
              <w:pStyle w:val="TableContents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Łazienka</w:t>
            </w:r>
          </w:p>
          <w:p w14:paraId="3041BA95" w14:textId="77777777" w:rsidR="002F0788" w:rsidRDefault="002F0788">
            <w:pPr>
              <w:pStyle w:val="TableContents"/>
              <w:jc w:val="both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43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9FBCAC" w14:textId="77777777" w:rsidR="002F0788" w:rsidRDefault="00000000">
            <w:pPr>
              <w:pStyle w:val="TableContents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Spray – uniwersalny środek czyszczący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15F2D7" w14:textId="77777777" w:rsidR="002F0788" w:rsidRDefault="00000000">
            <w:pPr>
              <w:pStyle w:val="TableContents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Op. 0,75 litra</w:t>
            </w:r>
          </w:p>
        </w:tc>
      </w:tr>
      <w:tr w:rsidR="002F0788" w14:paraId="37A78509" w14:textId="77777777"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5F5D88" w14:textId="77777777" w:rsidR="002F0788" w:rsidRDefault="00000000">
            <w:pPr>
              <w:pStyle w:val="TableContents"/>
              <w:jc w:val="center"/>
            </w:pPr>
            <w:r>
              <w:rPr>
                <w:rFonts w:ascii="Trebuchet MS" w:hAnsi="Trebuchet MS" w:cs="Arial"/>
                <w:sz w:val="20"/>
                <w:szCs w:val="20"/>
              </w:rPr>
              <w:t>48</w:t>
            </w:r>
          </w:p>
        </w:tc>
        <w:tc>
          <w:tcPr>
            <w:tcW w:w="30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93F2DD" w14:textId="77777777" w:rsidR="002F0788" w:rsidRDefault="00000000">
            <w:pPr>
              <w:pStyle w:val="TableContents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Mleczko CIF</w:t>
            </w:r>
          </w:p>
          <w:p w14:paraId="4FD8D490" w14:textId="77777777" w:rsidR="002F0788" w:rsidRDefault="002F0788">
            <w:pPr>
              <w:pStyle w:val="TableContents"/>
              <w:jc w:val="both"/>
              <w:rPr>
                <w:rFonts w:ascii="Trebuchet MS" w:hAnsi="Trebuchet MS" w:cs="Arial"/>
                <w:sz w:val="20"/>
                <w:szCs w:val="20"/>
              </w:rPr>
            </w:pPr>
          </w:p>
          <w:p w14:paraId="4C5F6EB4" w14:textId="77777777" w:rsidR="002F0788" w:rsidRDefault="002F0788">
            <w:pPr>
              <w:pStyle w:val="TableContents"/>
              <w:jc w:val="both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43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26D9CB" w14:textId="77777777" w:rsidR="002F0788" w:rsidRDefault="00000000">
            <w:pPr>
              <w:pStyle w:val="TableContents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Mleczko do czyszczenia z nabłyszczaczem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7DF186" w14:textId="77777777" w:rsidR="002F0788" w:rsidRDefault="00000000">
            <w:pPr>
              <w:pStyle w:val="TableContents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Op. 0,75 l</w:t>
            </w:r>
          </w:p>
        </w:tc>
      </w:tr>
      <w:tr w:rsidR="002F0788" w14:paraId="429EF755" w14:textId="77777777"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A77E91" w14:textId="77777777" w:rsidR="002F0788" w:rsidRDefault="00000000">
            <w:pPr>
              <w:pStyle w:val="TableContents"/>
              <w:jc w:val="center"/>
            </w:pPr>
            <w:r>
              <w:rPr>
                <w:rFonts w:ascii="Trebuchet MS" w:hAnsi="Trebuchet MS" w:cs="Arial"/>
                <w:sz w:val="20"/>
                <w:szCs w:val="20"/>
              </w:rPr>
              <w:t>49</w:t>
            </w:r>
          </w:p>
        </w:tc>
        <w:tc>
          <w:tcPr>
            <w:tcW w:w="30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AF416A" w14:textId="77777777" w:rsidR="002F0788" w:rsidRDefault="00000000">
            <w:pPr>
              <w:pStyle w:val="TableContents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PRONTO</w:t>
            </w:r>
          </w:p>
        </w:tc>
        <w:tc>
          <w:tcPr>
            <w:tcW w:w="43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6D56F2" w14:textId="77777777" w:rsidR="002F0788" w:rsidRDefault="00000000">
            <w:pPr>
              <w:pStyle w:val="TableContents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Płyn do mycia drewna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AD8124" w14:textId="77777777" w:rsidR="002F0788" w:rsidRDefault="00000000">
            <w:pPr>
              <w:pStyle w:val="TableContents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Op. 1,0 litra</w:t>
            </w:r>
          </w:p>
          <w:p w14:paraId="06402C68" w14:textId="77777777" w:rsidR="002F0788" w:rsidRDefault="002F0788">
            <w:pPr>
              <w:pStyle w:val="TableContents"/>
              <w:jc w:val="both"/>
              <w:rPr>
                <w:rFonts w:ascii="Trebuchet MS" w:hAnsi="Trebuchet MS" w:cs="Arial"/>
                <w:sz w:val="20"/>
                <w:szCs w:val="20"/>
              </w:rPr>
            </w:pPr>
          </w:p>
          <w:p w14:paraId="66F43B97" w14:textId="77777777" w:rsidR="002F0788" w:rsidRDefault="002F0788">
            <w:pPr>
              <w:pStyle w:val="TableContents"/>
              <w:jc w:val="both"/>
              <w:rPr>
                <w:rFonts w:ascii="Trebuchet MS" w:hAnsi="Trebuchet MS" w:cs="Arial"/>
                <w:sz w:val="20"/>
                <w:szCs w:val="20"/>
              </w:rPr>
            </w:pPr>
          </w:p>
        </w:tc>
      </w:tr>
      <w:tr w:rsidR="002F0788" w14:paraId="133C3704" w14:textId="77777777"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834BCC" w14:textId="77777777" w:rsidR="002F0788" w:rsidRDefault="00000000">
            <w:pPr>
              <w:pStyle w:val="TableContents"/>
              <w:jc w:val="center"/>
            </w:pPr>
            <w:r>
              <w:rPr>
                <w:rFonts w:ascii="Trebuchet MS" w:hAnsi="Trebuchet MS" w:cs="Arial"/>
                <w:sz w:val="20"/>
                <w:szCs w:val="20"/>
              </w:rPr>
              <w:t>50</w:t>
            </w:r>
          </w:p>
        </w:tc>
        <w:tc>
          <w:tcPr>
            <w:tcW w:w="30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FFBBBC" w14:textId="77777777" w:rsidR="002F0788" w:rsidRDefault="00000000">
            <w:pPr>
              <w:pStyle w:val="TableContents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SPRAY DO MEBLI PLEDGE</w:t>
            </w:r>
          </w:p>
        </w:tc>
        <w:tc>
          <w:tcPr>
            <w:tcW w:w="43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D1E0FC" w14:textId="77777777" w:rsidR="002F0788" w:rsidRDefault="00000000">
            <w:pPr>
              <w:pStyle w:val="TableContents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 xml:space="preserve">Preparat do czyszczenia i pielęgnacji mebli </w:t>
            </w:r>
            <w:r>
              <w:rPr>
                <w:rFonts w:ascii="Trebuchet MS" w:hAnsi="Trebuchet MS" w:cs="Arial"/>
                <w:sz w:val="20"/>
                <w:szCs w:val="20"/>
              </w:rPr>
              <w:br/>
              <w:t>w aerozolu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B0D42C" w14:textId="77777777" w:rsidR="002F0788" w:rsidRDefault="00000000">
            <w:pPr>
              <w:pStyle w:val="TableContents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Op. 250 ml</w:t>
            </w:r>
          </w:p>
          <w:p w14:paraId="3FC897C4" w14:textId="77777777" w:rsidR="002F0788" w:rsidRDefault="002F0788">
            <w:pPr>
              <w:pStyle w:val="TableContents"/>
              <w:jc w:val="both"/>
              <w:rPr>
                <w:rFonts w:ascii="Trebuchet MS" w:hAnsi="Trebuchet MS" w:cs="Arial"/>
                <w:sz w:val="20"/>
                <w:szCs w:val="20"/>
              </w:rPr>
            </w:pPr>
          </w:p>
          <w:p w14:paraId="0D7316BE" w14:textId="77777777" w:rsidR="002F0788" w:rsidRDefault="002F0788">
            <w:pPr>
              <w:pStyle w:val="TableContents"/>
              <w:jc w:val="both"/>
              <w:rPr>
                <w:rFonts w:ascii="Trebuchet MS" w:hAnsi="Trebuchet MS" w:cs="Arial"/>
                <w:sz w:val="20"/>
                <w:szCs w:val="20"/>
              </w:rPr>
            </w:pPr>
          </w:p>
        </w:tc>
      </w:tr>
      <w:tr w:rsidR="002F0788" w14:paraId="4B0309D6" w14:textId="77777777"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174C94" w14:textId="77777777" w:rsidR="002F0788" w:rsidRDefault="00000000">
            <w:pPr>
              <w:pStyle w:val="TableContents"/>
              <w:jc w:val="center"/>
            </w:pPr>
            <w:r>
              <w:rPr>
                <w:rFonts w:ascii="Trebuchet MS" w:hAnsi="Trebuchet MS" w:cs="Arial"/>
                <w:sz w:val="20"/>
                <w:szCs w:val="20"/>
              </w:rPr>
              <w:t>51</w:t>
            </w:r>
          </w:p>
        </w:tc>
        <w:tc>
          <w:tcPr>
            <w:tcW w:w="30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E17F1E" w14:textId="77777777" w:rsidR="002F0788" w:rsidRDefault="00000000">
            <w:pPr>
              <w:pStyle w:val="TableContents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WC KOSTKA</w:t>
            </w:r>
          </w:p>
          <w:p w14:paraId="65D661F6" w14:textId="77777777" w:rsidR="002F0788" w:rsidRDefault="00000000">
            <w:pPr>
              <w:pStyle w:val="TableContents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GENERAŁ</w:t>
            </w:r>
          </w:p>
        </w:tc>
        <w:tc>
          <w:tcPr>
            <w:tcW w:w="43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78FFD2" w14:textId="77777777" w:rsidR="002F0788" w:rsidRDefault="00000000">
            <w:pPr>
              <w:pStyle w:val="TableContents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WC kostka toaletowa do spłuczki</w:t>
            </w:r>
          </w:p>
          <w:p w14:paraId="78FAFE57" w14:textId="77777777" w:rsidR="002F0788" w:rsidRDefault="00000000">
            <w:pPr>
              <w:pStyle w:val="TableContents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Kpl. - 2 szt x op.min. 40 g (2 x 40g)</w:t>
            </w:r>
          </w:p>
          <w:p w14:paraId="4FFC54E7" w14:textId="77777777" w:rsidR="002F0788" w:rsidRDefault="002F0788">
            <w:pPr>
              <w:pStyle w:val="TableContents"/>
              <w:jc w:val="both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520127" w14:textId="77777777" w:rsidR="002F0788" w:rsidRDefault="00000000">
            <w:pPr>
              <w:pStyle w:val="TableContents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Kpl.</w:t>
            </w:r>
          </w:p>
        </w:tc>
      </w:tr>
      <w:tr w:rsidR="002F0788" w14:paraId="347B20FF" w14:textId="77777777"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9D3A52" w14:textId="77777777" w:rsidR="002F0788" w:rsidRDefault="00000000">
            <w:pPr>
              <w:pStyle w:val="TableContents"/>
              <w:jc w:val="center"/>
            </w:pPr>
            <w:r>
              <w:rPr>
                <w:rFonts w:ascii="Trebuchet MS" w:hAnsi="Trebuchet MS" w:cs="Arial"/>
                <w:sz w:val="20"/>
                <w:szCs w:val="20"/>
              </w:rPr>
              <w:t>52</w:t>
            </w:r>
          </w:p>
        </w:tc>
        <w:tc>
          <w:tcPr>
            <w:tcW w:w="30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D344FE" w14:textId="77777777" w:rsidR="002F0788" w:rsidRDefault="00000000">
            <w:pPr>
              <w:pStyle w:val="TableContents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WC DUCK FRESH STICK</w:t>
            </w:r>
          </w:p>
        </w:tc>
        <w:tc>
          <w:tcPr>
            <w:tcW w:w="43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0A78A6" w14:textId="77777777" w:rsidR="002F0788" w:rsidRDefault="00000000">
            <w:pPr>
              <w:pStyle w:val="TableContents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Żelowe plastry do toalet, samoprzylepne paski do utrzymania czystości i świeżości w toalecie</w:t>
            </w:r>
          </w:p>
          <w:p w14:paraId="60C350DF" w14:textId="77777777" w:rsidR="002F0788" w:rsidRDefault="00000000">
            <w:pPr>
              <w:pStyle w:val="TableContents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Kpl. - 3 szt x op. min. 25 g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0254C7" w14:textId="77777777" w:rsidR="002F0788" w:rsidRDefault="00000000">
            <w:pPr>
              <w:pStyle w:val="TableContents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Kpl</w:t>
            </w:r>
          </w:p>
        </w:tc>
      </w:tr>
      <w:tr w:rsidR="002F0788" w14:paraId="7B280318" w14:textId="77777777"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ADB425" w14:textId="77777777" w:rsidR="002F0788" w:rsidRDefault="00000000">
            <w:pPr>
              <w:pStyle w:val="TableContents"/>
              <w:jc w:val="center"/>
            </w:pPr>
            <w:r>
              <w:rPr>
                <w:rFonts w:ascii="Trebuchet MS" w:hAnsi="Trebuchet MS" w:cs="Arial"/>
                <w:sz w:val="20"/>
                <w:szCs w:val="20"/>
              </w:rPr>
              <w:t>53</w:t>
            </w:r>
          </w:p>
        </w:tc>
        <w:tc>
          <w:tcPr>
            <w:tcW w:w="30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E4E3A9" w14:textId="77777777" w:rsidR="002F0788" w:rsidRDefault="00000000">
            <w:pPr>
              <w:pStyle w:val="TableContents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WC DOMESTOS  KOSZYK</w:t>
            </w:r>
          </w:p>
        </w:tc>
        <w:tc>
          <w:tcPr>
            <w:tcW w:w="43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FE7361" w14:textId="77777777" w:rsidR="002F0788" w:rsidRDefault="00000000">
            <w:pPr>
              <w:pStyle w:val="TableContents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Kostka zapachowa do toalet w koszyczku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9D37CB" w14:textId="77777777" w:rsidR="002F0788" w:rsidRDefault="00000000">
            <w:pPr>
              <w:pStyle w:val="TableContents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Szt</w:t>
            </w:r>
          </w:p>
          <w:p w14:paraId="11721B46" w14:textId="77777777" w:rsidR="002F0788" w:rsidRDefault="002F0788">
            <w:pPr>
              <w:pStyle w:val="TableContents"/>
              <w:jc w:val="both"/>
              <w:rPr>
                <w:rFonts w:ascii="Trebuchet MS" w:hAnsi="Trebuchet MS" w:cs="Arial"/>
                <w:sz w:val="20"/>
                <w:szCs w:val="20"/>
              </w:rPr>
            </w:pPr>
          </w:p>
          <w:p w14:paraId="618D0C91" w14:textId="77777777" w:rsidR="002F0788" w:rsidRDefault="002F0788">
            <w:pPr>
              <w:pStyle w:val="TableContents"/>
              <w:jc w:val="both"/>
              <w:rPr>
                <w:rFonts w:ascii="Trebuchet MS" w:hAnsi="Trebuchet MS" w:cs="Arial"/>
                <w:sz w:val="20"/>
                <w:szCs w:val="20"/>
              </w:rPr>
            </w:pPr>
          </w:p>
        </w:tc>
      </w:tr>
      <w:tr w:rsidR="002F0788" w14:paraId="756BAEF9" w14:textId="77777777"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0BA98D" w14:textId="77777777" w:rsidR="002F0788" w:rsidRDefault="00000000">
            <w:pPr>
              <w:pStyle w:val="TableContents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54</w:t>
            </w:r>
          </w:p>
        </w:tc>
        <w:tc>
          <w:tcPr>
            <w:tcW w:w="30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746D8C" w14:textId="77777777" w:rsidR="002F0788" w:rsidRDefault="00000000">
            <w:pPr>
              <w:pStyle w:val="TableContents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Wkłady DOMESTOS Zapas</w:t>
            </w:r>
          </w:p>
        </w:tc>
        <w:tc>
          <w:tcPr>
            <w:tcW w:w="43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9B8035" w14:textId="77777777" w:rsidR="002F0788" w:rsidRDefault="00000000">
            <w:pPr>
              <w:pStyle w:val="TableContents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Wkłady wymienne zapachowo-dezynfekujące</w:t>
            </w:r>
          </w:p>
          <w:p w14:paraId="38923DC2" w14:textId="77777777" w:rsidR="002F0788" w:rsidRDefault="00000000">
            <w:pPr>
              <w:pStyle w:val="TableContents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(do toalet w koszyczku)</w:t>
            </w:r>
          </w:p>
          <w:p w14:paraId="5D580069" w14:textId="77777777" w:rsidR="002F0788" w:rsidRDefault="002F0788">
            <w:pPr>
              <w:pStyle w:val="TableContents"/>
              <w:jc w:val="both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149A2F" w14:textId="77777777" w:rsidR="002F0788" w:rsidRDefault="00000000">
            <w:pPr>
              <w:pStyle w:val="TableContents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Szt</w:t>
            </w:r>
          </w:p>
        </w:tc>
      </w:tr>
      <w:tr w:rsidR="002F0788" w14:paraId="32DE3F7F" w14:textId="77777777"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24859C" w14:textId="77777777" w:rsidR="002F0788" w:rsidRDefault="00000000">
            <w:pPr>
              <w:pStyle w:val="TableContents"/>
              <w:jc w:val="center"/>
            </w:pPr>
            <w:r>
              <w:rPr>
                <w:rFonts w:ascii="Trebuchet MS" w:hAnsi="Trebuchet MS" w:cs="Arial"/>
                <w:sz w:val="20"/>
                <w:szCs w:val="20"/>
              </w:rPr>
              <w:t>55</w:t>
            </w:r>
          </w:p>
        </w:tc>
        <w:tc>
          <w:tcPr>
            <w:tcW w:w="30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2694F3" w14:textId="77777777" w:rsidR="002F0788" w:rsidRDefault="00000000">
            <w:pPr>
              <w:pStyle w:val="TableContents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KRET CLUO</w:t>
            </w:r>
          </w:p>
          <w:p w14:paraId="1E2D21F8" w14:textId="77777777" w:rsidR="002F0788" w:rsidRDefault="002F0788">
            <w:pPr>
              <w:pStyle w:val="TableContents"/>
              <w:jc w:val="both"/>
              <w:rPr>
                <w:rFonts w:ascii="Trebuchet MS" w:hAnsi="Trebuchet MS" w:cs="Arial"/>
                <w:sz w:val="20"/>
                <w:szCs w:val="20"/>
              </w:rPr>
            </w:pPr>
          </w:p>
          <w:p w14:paraId="447CEBF4" w14:textId="77777777" w:rsidR="002F0788" w:rsidRDefault="002F0788">
            <w:pPr>
              <w:pStyle w:val="TableContents"/>
              <w:jc w:val="both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43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74C6B6" w14:textId="27A36694" w:rsidR="002F0788" w:rsidRDefault="00000000">
            <w:pPr>
              <w:pStyle w:val="TableContents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 xml:space="preserve">Preparat w granulkach do udrażniania rur kanalizacyjnych i </w:t>
            </w:r>
            <w:r w:rsidR="00905AF0">
              <w:rPr>
                <w:rFonts w:ascii="Trebuchet MS" w:hAnsi="Trebuchet MS" w:cs="Arial"/>
                <w:sz w:val="20"/>
                <w:szCs w:val="20"/>
              </w:rPr>
              <w:t>odpływowych</w:t>
            </w:r>
            <w:r>
              <w:rPr>
                <w:rFonts w:ascii="Trebuchet MS" w:hAnsi="Trebuchet MS" w:cs="Arial"/>
                <w:sz w:val="20"/>
                <w:szCs w:val="20"/>
              </w:rPr>
              <w:t>, kret mocny do rur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F7EA24" w14:textId="77777777" w:rsidR="002F0788" w:rsidRDefault="00000000">
            <w:pPr>
              <w:pStyle w:val="TableContents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Op. 500 gram</w:t>
            </w:r>
          </w:p>
        </w:tc>
      </w:tr>
      <w:tr w:rsidR="002F0788" w14:paraId="228A3025" w14:textId="77777777"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36AB81" w14:textId="77777777" w:rsidR="002F0788" w:rsidRDefault="00000000">
            <w:pPr>
              <w:pStyle w:val="TableContents"/>
              <w:jc w:val="center"/>
            </w:pPr>
            <w:r>
              <w:rPr>
                <w:rFonts w:ascii="Trebuchet MS" w:hAnsi="Trebuchet MS" w:cs="Arial"/>
                <w:sz w:val="20"/>
                <w:szCs w:val="20"/>
              </w:rPr>
              <w:t>56</w:t>
            </w:r>
          </w:p>
        </w:tc>
        <w:tc>
          <w:tcPr>
            <w:tcW w:w="30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5E2877" w14:textId="77777777" w:rsidR="002F0788" w:rsidRDefault="00000000">
            <w:pPr>
              <w:pStyle w:val="TableContents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Szczotki do WC</w:t>
            </w:r>
          </w:p>
        </w:tc>
        <w:tc>
          <w:tcPr>
            <w:tcW w:w="43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432456" w14:textId="77777777" w:rsidR="002F0788" w:rsidRDefault="00000000">
            <w:pPr>
              <w:pStyle w:val="TableContents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 xml:space="preserve">Szczotka do WC do czyszczenia toalety </w:t>
            </w:r>
            <w:r>
              <w:rPr>
                <w:rFonts w:ascii="Trebuchet MS" w:hAnsi="Trebuchet MS" w:cs="Arial"/>
                <w:sz w:val="20"/>
                <w:szCs w:val="20"/>
              </w:rPr>
              <w:br/>
              <w:t>z podstawką, komplet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D5DF8B" w14:textId="77777777" w:rsidR="002F0788" w:rsidRDefault="00000000">
            <w:pPr>
              <w:pStyle w:val="TableContents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Szt.</w:t>
            </w:r>
          </w:p>
          <w:p w14:paraId="17EDAB58" w14:textId="77777777" w:rsidR="002F0788" w:rsidRDefault="002F0788">
            <w:pPr>
              <w:pStyle w:val="TableContents"/>
              <w:jc w:val="both"/>
              <w:rPr>
                <w:rFonts w:ascii="Trebuchet MS" w:hAnsi="Trebuchet MS" w:cs="Arial"/>
                <w:sz w:val="20"/>
                <w:szCs w:val="20"/>
              </w:rPr>
            </w:pPr>
          </w:p>
          <w:p w14:paraId="13D30C43" w14:textId="77777777" w:rsidR="002F0788" w:rsidRDefault="002F0788">
            <w:pPr>
              <w:pStyle w:val="TableContents"/>
              <w:jc w:val="both"/>
              <w:rPr>
                <w:rFonts w:ascii="Trebuchet MS" w:hAnsi="Trebuchet MS" w:cs="Arial"/>
                <w:sz w:val="20"/>
                <w:szCs w:val="20"/>
              </w:rPr>
            </w:pPr>
          </w:p>
        </w:tc>
      </w:tr>
      <w:tr w:rsidR="002F0788" w14:paraId="56B73466" w14:textId="77777777"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3E3FDC" w14:textId="0CF75F94" w:rsidR="002F0788" w:rsidRDefault="00340D1E">
            <w:pPr>
              <w:pStyle w:val="TableContents"/>
              <w:jc w:val="center"/>
            </w:pPr>
            <w:r>
              <w:rPr>
                <w:rFonts w:ascii="Trebuchet MS" w:hAnsi="Trebuchet MS" w:cs="Arial"/>
                <w:sz w:val="20"/>
                <w:szCs w:val="20"/>
              </w:rPr>
              <w:t>57</w:t>
            </w:r>
          </w:p>
        </w:tc>
        <w:tc>
          <w:tcPr>
            <w:tcW w:w="30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248CD3" w14:textId="77777777" w:rsidR="002F0788" w:rsidRDefault="00000000">
            <w:pPr>
              <w:pStyle w:val="TableContents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Rękawice gumowe</w:t>
            </w:r>
          </w:p>
        </w:tc>
        <w:tc>
          <w:tcPr>
            <w:tcW w:w="43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3B5371" w14:textId="77777777" w:rsidR="002F0788" w:rsidRDefault="00000000">
            <w:pPr>
              <w:pStyle w:val="TableContents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Rękawice ochronne grube – gumowe gospodarcze w rozm. S, M, L, XL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FCF941" w14:textId="77777777" w:rsidR="002F0788" w:rsidRDefault="00000000">
            <w:pPr>
              <w:pStyle w:val="TableContents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Kpl.</w:t>
            </w:r>
          </w:p>
          <w:p w14:paraId="06F31F57" w14:textId="77777777" w:rsidR="002F0788" w:rsidRDefault="002F0788">
            <w:pPr>
              <w:pStyle w:val="TableContents"/>
              <w:jc w:val="both"/>
              <w:rPr>
                <w:rFonts w:ascii="Trebuchet MS" w:hAnsi="Trebuchet MS" w:cs="Arial"/>
                <w:sz w:val="20"/>
                <w:szCs w:val="20"/>
              </w:rPr>
            </w:pPr>
          </w:p>
          <w:p w14:paraId="3805EF39" w14:textId="77777777" w:rsidR="002F0788" w:rsidRDefault="002F0788">
            <w:pPr>
              <w:pStyle w:val="TableContents"/>
              <w:jc w:val="both"/>
              <w:rPr>
                <w:rFonts w:ascii="Trebuchet MS" w:hAnsi="Trebuchet MS" w:cs="Arial"/>
                <w:sz w:val="20"/>
                <w:szCs w:val="20"/>
              </w:rPr>
            </w:pPr>
          </w:p>
        </w:tc>
      </w:tr>
      <w:tr w:rsidR="002F0788" w14:paraId="3B308E4D" w14:textId="77777777"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620CF6" w14:textId="644E0BCC" w:rsidR="002F0788" w:rsidRDefault="00340D1E">
            <w:pPr>
              <w:pStyle w:val="TableContents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58</w:t>
            </w:r>
          </w:p>
        </w:tc>
        <w:tc>
          <w:tcPr>
            <w:tcW w:w="30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982663" w14:textId="77777777" w:rsidR="002F0788" w:rsidRDefault="00000000">
            <w:pPr>
              <w:pStyle w:val="TableContents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Rękawice nitrylowe</w:t>
            </w:r>
          </w:p>
        </w:tc>
        <w:tc>
          <w:tcPr>
            <w:tcW w:w="43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0588D1" w14:textId="04B1B64C" w:rsidR="002F0788" w:rsidRDefault="00905AF0">
            <w:pPr>
              <w:pStyle w:val="TableContents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Rękawice</w:t>
            </w:r>
            <w:r w:rsidR="00000000">
              <w:rPr>
                <w:rFonts w:ascii="Trebuchet MS" w:hAnsi="Trebuchet MS" w:cs="Arial"/>
                <w:sz w:val="20"/>
                <w:szCs w:val="20"/>
              </w:rPr>
              <w:t xml:space="preserve"> nitrylowe, bezpudrowe, diagnostyczne, niejałowe 100szt w opakowaniu</w:t>
            </w:r>
          </w:p>
          <w:p w14:paraId="645EA67F" w14:textId="77777777" w:rsidR="002F0788" w:rsidRDefault="00000000">
            <w:pPr>
              <w:pStyle w:val="TableContents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w rozm. XS, S. M, L, XL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26379F" w14:textId="77777777" w:rsidR="002F0788" w:rsidRDefault="00000000">
            <w:pPr>
              <w:pStyle w:val="TableContents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Szt.</w:t>
            </w:r>
          </w:p>
        </w:tc>
      </w:tr>
      <w:tr w:rsidR="002F0788" w14:paraId="0B1F2913" w14:textId="77777777"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CFFB03" w14:textId="7404BC30" w:rsidR="002F0788" w:rsidRDefault="00340D1E">
            <w:pPr>
              <w:pStyle w:val="TableContents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59</w:t>
            </w:r>
          </w:p>
        </w:tc>
        <w:tc>
          <w:tcPr>
            <w:tcW w:w="30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DD702A" w14:textId="77777777" w:rsidR="002F0788" w:rsidRDefault="00000000">
            <w:pPr>
              <w:pStyle w:val="TableContents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Rękawice lateksowe</w:t>
            </w:r>
          </w:p>
        </w:tc>
        <w:tc>
          <w:tcPr>
            <w:tcW w:w="43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24DF70" w14:textId="31883108" w:rsidR="002F0788" w:rsidRDefault="00905AF0">
            <w:pPr>
              <w:pStyle w:val="TableContents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Rękawice</w:t>
            </w:r>
            <w:r w:rsidR="00000000">
              <w:rPr>
                <w:rFonts w:ascii="Trebuchet MS" w:hAnsi="Trebuchet MS" w:cs="Arial"/>
                <w:sz w:val="20"/>
                <w:szCs w:val="20"/>
              </w:rPr>
              <w:t xml:space="preserve"> lateksowe, bezpudrowe, diagnostyczne, niejałowe 100szt w opakowaniu</w:t>
            </w:r>
          </w:p>
          <w:p w14:paraId="409C9FE8" w14:textId="77777777" w:rsidR="002F0788" w:rsidRDefault="00000000">
            <w:pPr>
              <w:pStyle w:val="TableContents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w rozm. XS, S. M, L, XL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AF676A" w14:textId="77777777" w:rsidR="002F0788" w:rsidRDefault="00000000">
            <w:pPr>
              <w:pStyle w:val="TableContents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Szt.</w:t>
            </w:r>
          </w:p>
        </w:tc>
      </w:tr>
      <w:tr w:rsidR="002F0788" w14:paraId="6A90F907" w14:textId="77777777"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F0737C" w14:textId="4A6D37F3" w:rsidR="002F0788" w:rsidRDefault="00000000">
            <w:pPr>
              <w:pStyle w:val="TableContents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6</w:t>
            </w:r>
            <w:r w:rsidR="00340D1E">
              <w:rPr>
                <w:rFonts w:ascii="Trebuchet MS" w:hAnsi="Trebuchet MS" w:cs="Arial"/>
                <w:sz w:val="20"/>
                <w:szCs w:val="20"/>
              </w:rPr>
              <w:t>0</w:t>
            </w:r>
          </w:p>
        </w:tc>
        <w:tc>
          <w:tcPr>
            <w:tcW w:w="30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8B67F1" w14:textId="77777777" w:rsidR="002F0788" w:rsidRDefault="00000000">
            <w:pPr>
              <w:pStyle w:val="TableContents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Proszek do prania</w:t>
            </w:r>
          </w:p>
        </w:tc>
        <w:tc>
          <w:tcPr>
            <w:tcW w:w="43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1F40D2" w14:textId="77777777" w:rsidR="002F0788" w:rsidRDefault="00000000">
            <w:pPr>
              <w:pStyle w:val="TableContents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Proszek do prania – kolorowego, skutecznie usuwający plamy z kolorowych tkanin, do prania w pralkach automatycznych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06A1F0" w14:textId="77777777" w:rsidR="002F0788" w:rsidRDefault="00000000">
            <w:pPr>
              <w:pStyle w:val="TableContents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Op. 5,5-6 kg</w:t>
            </w:r>
          </w:p>
          <w:p w14:paraId="6E7F525F" w14:textId="77777777" w:rsidR="002F0788" w:rsidRDefault="002F0788">
            <w:pPr>
              <w:pStyle w:val="TableContents"/>
              <w:jc w:val="both"/>
              <w:rPr>
                <w:rFonts w:ascii="Trebuchet MS" w:hAnsi="Trebuchet MS" w:cs="Arial"/>
                <w:sz w:val="20"/>
                <w:szCs w:val="20"/>
              </w:rPr>
            </w:pPr>
          </w:p>
          <w:p w14:paraId="2587ECB7" w14:textId="77777777" w:rsidR="002F0788" w:rsidRDefault="002F0788">
            <w:pPr>
              <w:pStyle w:val="TableContents"/>
              <w:jc w:val="both"/>
              <w:rPr>
                <w:rFonts w:ascii="Trebuchet MS" w:hAnsi="Trebuchet MS" w:cs="Arial"/>
                <w:sz w:val="20"/>
                <w:szCs w:val="20"/>
              </w:rPr>
            </w:pPr>
          </w:p>
        </w:tc>
      </w:tr>
      <w:tr w:rsidR="002F0788" w14:paraId="46F4E9AB" w14:textId="77777777"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AE657F" w14:textId="66AF3077" w:rsidR="002F0788" w:rsidRDefault="00000000">
            <w:pPr>
              <w:pStyle w:val="TableContents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lastRenderedPageBreak/>
              <w:t>6</w:t>
            </w:r>
            <w:r w:rsidR="00340D1E">
              <w:rPr>
                <w:rFonts w:ascii="Trebuchet MS" w:hAnsi="Trebuchet MS" w:cs="Arial"/>
                <w:sz w:val="20"/>
                <w:szCs w:val="20"/>
              </w:rPr>
              <w:t>1</w:t>
            </w:r>
          </w:p>
        </w:tc>
        <w:tc>
          <w:tcPr>
            <w:tcW w:w="30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789ED0" w14:textId="77777777" w:rsidR="002F0788" w:rsidRDefault="00000000">
            <w:pPr>
              <w:pStyle w:val="TableContents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Płyn AUTOMAT WIREK</w:t>
            </w:r>
          </w:p>
        </w:tc>
        <w:tc>
          <w:tcPr>
            <w:tcW w:w="43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717E0F" w14:textId="77777777" w:rsidR="002F0788" w:rsidRDefault="00000000">
            <w:pPr>
              <w:pStyle w:val="TableContents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Płyn do prania tkanin, czepków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FDDFE3" w14:textId="77777777" w:rsidR="002F0788" w:rsidRDefault="00000000">
            <w:pPr>
              <w:pStyle w:val="TableContents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Op. 1 litr</w:t>
            </w:r>
          </w:p>
          <w:p w14:paraId="5782EA85" w14:textId="77777777" w:rsidR="002F0788" w:rsidRDefault="002F0788">
            <w:pPr>
              <w:pStyle w:val="TableContents"/>
              <w:jc w:val="both"/>
              <w:rPr>
                <w:rFonts w:ascii="Trebuchet MS" w:hAnsi="Trebuchet MS" w:cs="Arial"/>
                <w:sz w:val="20"/>
                <w:szCs w:val="20"/>
              </w:rPr>
            </w:pPr>
          </w:p>
          <w:p w14:paraId="546BCF1A" w14:textId="77777777" w:rsidR="002F0788" w:rsidRDefault="002F0788">
            <w:pPr>
              <w:pStyle w:val="TableContents"/>
              <w:jc w:val="both"/>
              <w:rPr>
                <w:rFonts w:ascii="Trebuchet MS" w:hAnsi="Trebuchet MS" w:cs="Arial"/>
                <w:sz w:val="20"/>
                <w:szCs w:val="20"/>
              </w:rPr>
            </w:pPr>
          </w:p>
        </w:tc>
      </w:tr>
      <w:tr w:rsidR="002F0788" w14:paraId="423278D8" w14:textId="77777777"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28A7E4" w14:textId="0052B189" w:rsidR="002F0788" w:rsidRDefault="00340D1E">
            <w:pPr>
              <w:pStyle w:val="TableContents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62</w:t>
            </w:r>
          </w:p>
        </w:tc>
        <w:tc>
          <w:tcPr>
            <w:tcW w:w="30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BDB00B" w14:textId="77777777" w:rsidR="002F0788" w:rsidRDefault="00000000">
            <w:pPr>
              <w:pStyle w:val="TableContents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Gąbka MAXX</w:t>
            </w:r>
          </w:p>
        </w:tc>
        <w:tc>
          <w:tcPr>
            <w:tcW w:w="43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176426" w14:textId="77777777" w:rsidR="002F0788" w:rsidRDefault="00000000">
            <w:pPr>
              <w:pStyle w:val="TableContents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Gąbka samochodowa, duża dwuwarstwowa,</w:t>
            </w:r>
          </w:p>
          <w:p w14:paraId="0D69CA98" w14:textId="77777777" w:rsidR="002F0788" w:rsidRDefault="00000000">
            <w:pPr>
              <w:pStyle w:val="TableContents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rozm. min. 15 x 11 x 7 cm</w:t>
            </w:r>
          </w:p>
          <w:p w14:paraId="2E8DD2F5" w14:textId="77777777" w:rsidR="002F0788" w:rsidRDefault="002F0788">
            <w:pPr>
              <w:pStyle w:val="TableContents"/>
              <w:jc w:val="both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E2BB27" w14:textId="77777777" w:rsidR="002F0788" w:rsidRDefault="00000000">
            <w:pPr>
              <w:pStyle w:val="TableContents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Szt.</w:t>
            </w:r>
          </w:p>
        </w:tc>
      </w:tr>
      <w:tr w:rsidR="002F0788" w14:paraId="597966D3" w14:textId="77777777"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52E0B8" w14:textId="438FD306" w:rsidR="002F0788" w:rsidRDefault="00340D1E">
            <w:pPr>
              <w:pStyle w:val="TableContents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6</w:t>
            </w:r>
            <w:r w:rsidR="00000000">
              <w:rPr>
                <w:rFonts w:ascii="Trebuchet MS" w:hAnsi="Trebuchet MS" w:cs="Arial"/>
                <w:sz w:val="20"/>
                <w:szCs w:val="20"/>
              </w:rPr>
              <w:t>3</w:t>
            </w:r>
          </w:p>
        </w:tc>
        <w:tc>
          <w:tcPr>
            <w:tcW w:w="30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83BC0C" w14:textId="77777777" w:rsidR="002F0788" w:rsidRDefault="00000000">
            <w:pPr>
              <w:pStyle w:val="TableContents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Odświeżacz powietrza</w:t>
            </w:r>
          </w:p>
          <w:p w14:paraId="13D203F6" w14:textId="77777777" w:rsidR="002F0788" w:rsidRDefault="00000000">
            <w:pPr>
              <w:pStyle w:val="TableContents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KOLORADO</w:t>
            </w:r>
          </w:p>
        </w:tc>
        <w:tc>
          <w:tcPr>
            <w:tcW w:w="43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EEA18C" w14:textId="77777777" w:rsidR="002F0788" w:rsidRDefault="00000000">
            <w:pPr>
              <w:pStyle w:val="TableContents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Odświeżacz powietrza stojący, wydajny</w:t>
            </w:r>
          </w:p>
          <w:p w14:paraId="2FB86601" w14:textId="77777777" w:rsidR="002F0788" w:rsidRDefault="002F0788">
            <w:pPr>
              <w:pStyle w:val="TableContents"/>
              <w:jc w:val="both"/>
              <w:rPr>
                <w:rFonts w:ascii="Trebuchet MS" w:hAnsi="Trebuchet MS" w:cs="Arial"/>
                <w:sz w:val="20"/>
                <w:szCs w:val="20"/>
              </w:rPr>
            </w:pPr>
          </w:p>
          <w:p w14:paraId="502E0ECD" w14:textId="77777777" w:rsidR="002F0788" w:rsidRDefault="002F0788">
            <w:pPr>
              <w:pStyle w:val="TableContents"/>
              <w:jc w:val="both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FAB188" w14:textId="77777777" w:rsidR="002F0788" w:rsidRDefault="00000000">
            <w:pPr>
              <w:pStyle w:val="TableContents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Szt.</w:t>
            </w:r>
          </w:p>
        </w:tc>
      </w:tr>
      <w:tr w:rsidR="002F0788" w14:paraId="4B7D4237" w14:textId="77777777"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6AA43D" w14:textId="202C08E8" w:rsidR="002F0788" w:rsidRDefault="00340D1E">
            <w:pPr>
              <w:pStyle w:val="TableContents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6</w:t>
            </w:r>
            <w:r w:rsidR="00000000">
              <w:rPr>
                <w:rFonts w:ascii="Trebuchet MS" w:hAnsi="Trebuchet MS" w:cs="Arial"/>
                <w:sz w:val="20"/>
                <w:szCs w:val="20"/>
              </w:rPr>
              <w:t>4</w:t>
            </w:r>
          </w:p>
        </w:tc>
        <w:tc>
          <w:tcPr>
            <w:tcW w:w="30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2B8E1B" w14:textId="77777777" w:rsidR="002F0788" w:rsidRDefault="00000000">
            <w:pPr>
              <w:pStyle w:val="TableContents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Odświeżacz powietrza</w:t>
            </w:r>
          </w:p>
          <w:p w14:paraId="08F76267" w14:textId="77777777" w:rsidR="002F0788" w:rsidRDefault="00000000">
            <w:pPr>
              <w:pStyle w:val="TableContents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GARDEN JASMINE FRESH</w:t>
            </w:r>
          </w:p>
        </w:tc>
        <w:tc>
          <w:tcPr>
            <w:tcW w:w="43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86AC90" w14:textId="77777777" w:rsidR="002F0788" w:rsidRDefault="00000000">
            <w:pPr>
              <w:pStyle w:val="TableContents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Odświeżacz powietrza w aerozolu, wydajny</w:t>
            </w:r>
          </w:p>
          <w:p w14:paraId="6A96CB0E" w14:textId="77777777" w:rsidR="002F0788" w:rsidRDefault="002F0788">
            <w:pPr>
              <w:pStyle w:val="TableContents"/>
              <w:jc w:val="both"/>
              <w:rPr>
                <w:rFonts w:ascii="Trebuchet MS" w:hAnsi="Trebuchet MS" w:cs="Arial"/>
                <w:sz w:val="20"/>
                <w:szCs w:val="20"/>
              </w:rPr>
            </w:pPr>
          </w:p>
          <w:p w14:paraId="35F8C183" w14:textId="77777777" w:rsidR="002F0788" w:rsidRDefault="002F0788">
            <w:pPr>
              <w:pStyle w:val="TableContents"/>
              <w:jc w:val="both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2487DF" w14:textId="77777777" w:rsidR="002F0788" w:rsidRDefault="00000000">
            <w:pPr>
              <w:pStyle w:val="TableContents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Szt. op. 300 ml</w:t>
            </w:r>
          </w:p>
        </w:tc>
      </w:tr>
      <w:tr w:rsidR="002F0788" w14:paraId="79FB6D30" w14:textId="77777777"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620768" w14:textId="454CD2F9" w:rsidR="002F0788" w:rsidRDefault="00340D1E">
            <w:pPr>
              <w:pStyle w:val="TableContents"/>
              <w:jc w:val="center"/>
            </w:pPr>
            <w:r>
              <w:rPr>
                <w:rFonts w:ascii="Trebuchet MS" w:hAnsi="Trebuchet MS" w:cs="Arial"/>
                <w:sz w:val="20"/>
                <w:szCs w:val="20"/>
              </w:rPr>
              <w:t>6</w:t>
            </w:r>
            <w:r w:rsidR="00000000">
              <w:rPr>
                <w:rFonts w:ascii="Trebuchet MS" w:hAnsi="Trebuchet MS" w:cs="Arial"/>
                <w:sz w:val="20"/>
                <w:szCs w:val="20"/>
              </w:rPr>
              <w:t>5</w:t>
            </w:r>
          </w:p>
        </w:tc>
        <w:tc>
          <w:tcPr>
            <w:tcW w:w="30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C2E8F1" w14:textId="77777777" w:rsidR="002F0788" w:rsidRDefault="00000000">
            <w:pPr>
              <w:pStyle w:val="TableContents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Płyn L-94</w:t>
            </w:r>
          </w:p>
          <w:p w14:paraId="666F15F4" w14:textId="77777777" w:rsidR="002F0788" w:rsidRDefault="00000000">
            <w:pPr>
              <w:pStyle w:val="TableContents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Cleaner-Wachsentferner</w:t>
            </w:r>
          </w:p>
        </w:tc>
        <w:tc>
          <w:tcPr>
            <w:tcW w:w="43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AA1884" w14:textId="77777777" w:rsidR="002F0788" w:rsidRDefault="00000000">
            <w:pPr>
              <w:pStyle w:val="TableContents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 xml:space="preserve">Preparat specjalistyczny do czyszczenia </w:t>
            </w:r>
            <w:r>
              <w:rPr>
                <w:rFonts w:ascii="Trebuchet MS" w:hAnsi="Trebuchet MS" w:cs="Arial"/>
                <w:sz w:val="20"/>
                <w:szCs w:val="20"/>
              </w:rPr>
              <w:br/>
              <w:t>i pielęgnacji parkietów lakierowanych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7B68DA" w14:textId="77777777" w:rsidR="002F0788" w:rsidRDefault="00000000">
            <w:pPr>
              <w:pStyle w:val="TableContents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Op. 1 litr</w:t>
            </w:r>
          </w:p>
          <w:p w14:paraId="0F72586D" w14:textId="77777777" w:rsidR="002F0788" w:rsidRDefault="002F0788">
            <w:pPr>
              <w:pStyle w:val="TableContents"/>
              <w:jc w:val="both"/>
              <w:rPr>
                <w:rFonts w:ascii="Trebuchet MS" w:hAnsi="Trebuchet MS" w:cs="Arial"/>
                <w:sz w:val="20"/>
                <w:szCs w:val="20"/>
              </w:rPr>
            </w:pPr>
          </w:p>
          <w:p w14:paraId="30B7105C" w14:textId="77777777" w:rsidR="002F0788" w:rsidRDefault="002F0788">
            <w:pPr>
              <w:pStyle w:val="TableContents"/>
              <w:jc w:val="both"/>
              <w:rPr>
                <w:rFonts w:ascii="Trebuchet MS" w:hAnsi="Trebuchet MS" w:cs="Arial"/>
                <w:sz w:val="20"/>
                <w:szCs w:val="20"/>
              </w:rPr>
            </w:pPr>
          </w:p>
        </w:tc>
      </w:tr>
      <w:tr w:rsidR="002F0788" w14:paraId="5912DB09" w14:textId="77777777"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98CD7D" w14:textId="3E3B8A05" w:rsidR="002F0788" w:rsidRDefault="00340D1E">
            <w:pPr>
              <w:pStyle w:val="TableContents"/>
              <w:jc w:val="center"/>
            </w:pPr>
            <w:r>
              <w:rPr>
                <w:rFonts w:ascii="Trebuchet MS" w:hAnsi="Trebuchet MS" w:cs="Arial"/>
                <w:sz w:val="20"/>
                <w:szCs w:val="20"/>
              </w:rPr>
              <w:t>6</w:t>
            </w:r>
            <w:r w:rsidR="00000000">
              <w:rPr>
                <w:rFonts w:ascii="Trebuchet MS" w:hAnsi="Trebuchet MS" w:cs="Arial"/>
                <w:sz w:val="20"/>
                <w:szCs w:val="20"/>
              </w:rPr>
              <w:t>6</w:t>
            </w:r>
          </w:p>
        </w:tc>
        <w:tc>
          <w:tcPr>
            <w:tcW w:w="30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10026A" w14:textId="77777777" w:rsidR="002F0788" w:rsidRDefault="00000000">
            <w:pPr>
              <w:pStyle w:val="TableContents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Płyn L-93</w:t>
            </w:r>
          </w:p>
          <w:p w14:paraId="4339535B" w14:textId="77777777" w:rsidR="002F0788" w:rsidRDefault="00000000">
            <w:pPr>
              <w:pStyle w:val="TableContents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Cleaner-Wachsentferner</w:t>
            </w:r>
          </w:p>
        </w:tc>
        <w:tc>
          <w:tcPr>
            <w:tcW w:w="43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3FA267" w14:textId="77777777" w:rsidR="002F0788" w:rsidRDefault="00000000">
            <w:pPr>
              <w:pStyle w:val="TableContents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 xml:space="preserve">Preparat specjalistyczny do czyszczenia </w:t>
            </w:r>
            <w:r>
              <w:rPr>
                <w:rFonts w:ascii="Trebuchet MS" w:hAnsi="Trebuchet MS" w:cs="Arial"/>
                <w:sz w:val="20"/>
                <w:szCs w:val="20"/>
              </w:rPr>
              <w:br/>
              <w:t>i pielęgnacji parkietów lakierowanych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4602D0" w14:textId="77777777" w:rsidR="002F0788" w:rsidRDefault="00000000">
            <w:pPr>
              <w:pStyle w:val="TableContents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Op. 1 litr</w:t>
            </w:r>
          </w:p>
          <w:p w14:paraId="3DE6C4A6" w14:textId="77777777" w:rsidR="002F0788" w:rsidRDefault="002F0788">
            <w:pPr>
              <w:pStyle w:val="TableContents"/>
              <w:jc w:val="both"/>
              <w:rPr>
                <w:rFonts w:ascii="Trebuchet MS" w:hAnsi="Trebuchet MS" w:cs="Arial"/>
                <w:sz w:val="20"/>
                <w:szCs w:val="20"/>
              </w:rPr>
            </w:pPr>
          </w:p>
        </w:tc>
      </w:tr>
      <w:tr w:rsidR="002F0788" w14:paraId="5BB7F279" w14:textId="77777777"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69D417" w14:textId="3D39D903" w:rsidR="002F0788" w:rsidRDefault="00340D1E">
            <w:pPr>
              <w:pStyle w:val="TableContents"/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6</w:t>
            </w:r>
            <w:r w:rsidR="00000000">
              <w:rPr>
                <w:rFonts w:ascii="Trebuchet MS" w:hAnsi="Trebuchet MS"/>
                <w:sz w:val="20"/>
                <w:szCs w:val="20"/>
              </w:rPr>
              <w:t>7</w:t>
            </w:r>
          </w:p>
        </w:tc>
        <w:tc>
          <w:tcPr>
            <w:tcW w:w="30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FA5ECE" w14:textId="77777777" w:rsidR="002F0788" w:rsidRDefault="00000000">
            <w:pPr>
              <w:pStyle w:val="TableContents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Szmatka VILEDA</w:t>
            </w:r>
          </w:p>
        </w:tc>
        <w:tc>
          <w:tcPr>
            <w:tcW w:w="43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13E69F" w14:textId="77777777" w:rsidR="002F0788" w:rsidRDefault="00000000">
            <w:pPr>
              <w:pStyle w:val="TableContents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Szmatka do okien</w:t>
            </w:r>
          </w:p>
          <w:p w14:paraId="2B8316D0" w14:textId="77777777" w:rsidR="002F0788" w:rsidRDefault="002F0788">
            <w:pPr>
              <w:pStyle w:val="TableContents"/>
              <w:jc w:val="both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0EF41D" w14:textId="77777777" w:rsidR="002F0788" w:rsidRDefault="00000000">
            <w:pPr>
              <w:pStyle w:val="TableContents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Op. 1 szt</w:t>
            </w:r>
          </w:p>
        </w:tc>
      </w:tr>
    </w:tbl>
    <w:p w14:paraId="3ADDE20D" w14:textId="77777777" w:rsidR="002F0788" w:rsidRDefault="00000000">
      <w:pPr>
        <w:pStyle w:val="Standard"/>
        <w:spacing w:line="360" w:lineRule="auto"/>
        <w:jc w:val="both"/>
      </w:pPr>
      <w:r>
        <w:rPr>
          <w:rFonts w:ascii="Trebuchet MS" w:hAnsi="Trebuchet MS" w:cs="Arial"/>
          <w:sz w:val="20"/>
          <w:szCs w:val="20"/>
        </w:rPr>
        <w:t>Do oferty należy dołączyć próbki wymaganych produktów (poz. 1, 2, 3, 8,9,10,11,12,13,14,15,16) oraz karty charakterystyki produktów niebezpiecznych i szkodliwych.</w:t>
      </w:r>
    </w:p>
    <w:sectPr w:rsidR="002F0788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1BB843" w14:textId="77777777" w:rsidR="00E72FAB" w:rsidRDefault="00E72FAB">
      <w:r>
        <w:separator/>
      </w:r>
    </w:p>
  </w:endnote>
  <w:endnote w:type="continuationSeparator" w:id="0">
    <w:p w14:paraId="71B046B8" w14:textId="77777777" w:rsidR="00E72FAB" w:rsidRDefault="00E72F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E73467" w14:textId="77777777" w:rsidR="00E72FAB" w:rsidRDefault="00E72FAB">
      <w:r>
        <w:rPr>
          <w:color w:val="000000"/>
        </w:rPr>
        <w:separator/>
      </w:r>
    </w:p>
  </w:footnote>
  <w:footnote w:type="continuationSeparator" w:id="0">
    <w:p w14:paraId="3BB12599" w14:textId="77777777" w:rsidR="00E72FAB" w:rsidRDefault="00E72F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6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0788"/>
    <w:rsid w:val="00287BFA"/>
    <w:rsid w:val="002F0788"/>
    <w:rsid w:val="00340D1E"/>
    <w:rsid w:val="00460CCF"/>
    <w:rsid w:val="00905AF0"/>
    <w:rsid w:val="00CB1261"/>
    <w:rsid w:val="00E65A53"/>
    <w:rsid w:val="00E72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58ABE2"/>
  <w15:docId w15:val="{370C93BB-6CC1-44C9-AE22-EAFE34E8C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ndale Sans UI" w:hAnsi="Times New Roman" w:cs="Tahoma"/>
        <w:kern w:val="3"/>
        <w:sz w:val="24"/>
        <w:szCs w:val="24"/>
        <w:lang w:val="pl-PL" w:eastAsia="pl-PL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Arial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5</Pages>
  <Words>1334</Words>
  <Characters>8007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Andrzej</dc:creator>
  <cp:lastModifiedBy>Andrzej</cp:lastModifiedBy>
  <cp:revision>4</cp:revision>
  <cp:lastPrinted>2024-01-11T13:51:00Z</cp:lastPrinted>
  <dcterms:created xsi:type="dcterms:W3CDTF">2024-01-11T13:17:00Z</dcterms:created>
  <dcterms:modified xsi:type="dcterms:W3CDTF">2025-12-19T10:40:00Z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